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3A0" w:rsidRPr="003919DB" w:rsidRDefault="005B4D1D" w:rsidP="003919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9DB">
        <w:rPr>
          <w:rFonts w:ascii="Times New Roman" w:hAnsi="Times New Roman" w:cs="Times New Roman"/>
          <w:b/>
          <w:sz w:val="24"/>
          <w:szCs w:val="24"/>
        </w:rPr>
        <w:t>Zarządzenie Nr 0050.29.2019</w:t>
      </w:r>
    </w:p>
    <w:p w:rsidR="005B4D1D" w:rsidRPr="003919DB" w:rsidRDefault="005B4D1D" w:rsidP="003919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9DB">
        <w:rPr>
          <w:rFonts w:ascii="Times New Roman" w:hAnsi="Times New Roman" w:cs="Times New Roman"/>
          <w:b/>
          <w:sz w:val="24"/>
          <w:szCs w:val="24"/>
        </w:rPr>
        <w:t>Wójta Gminy Nowy Targ</w:t>
      </w:r>
    </w:p>
    <w:p w:rsidR="005B4D1D" w:rsidRPr="003919DB" w:rsidRDefault="005B4D1D" w:rsidP="003919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9DB">
        <w:rPr>
          <w:rFonts w:ascii="Times New Roman" w:hAnsi="Times New Roman" w:cs="Times New Roman"/>
          <w:b/>
          <w:sz w:val="24"/>
          <w:szCs w:val="24"/>
        </w:rPr>
        <w:t>z  dnia 11 lutego 2019 r.</w:t>
      </w:r>
    </w:p>
    <w:p w:rsidR="005B4D1D" w:rsidRDefault="005B4D1D">
      <w:pPr>
        <w:rPr>
          <w:rFonts w:ascii="Times New Roman" w:hAnsi="Times New Roman" w:cs="Times New Roman"/>
          <w:sz w:val="24"/>
          <w:szCs w:val="24"/>
        </w:rPr>
      </w:pPr>
    </w:p>
    <w:p w:rsidR="005B4D1D" w:rsidRDefault="005B4D1D" w:rsidP="003919DB">
      <w:pPr>
        <w:ind w:left="1410" w:hanging="1410"/>
        <w:rPr>
          <w:rFonts w:ascii="Times New Roman" w:hAnsi="Times New Roman" w:cs="Times New Roman"/>
          <w:b/>
          <w:sz w:val="24"/>
          <w:szCs w:val="24"/>
        </w:rPr>
      </w:pPr>
      <w:r w:rsidRPr="003919DB">
        <w:rPr>
          <w:rFonts w:ascii="Times New Roman" w:hAnsi="Times New Roman" w:cs="Times New Roman"/>
          <w:b/>
          <w:sz w:val="24"/>
          <w:szCs w:val="24"/>
        </w:rPr>
        <w:t>w sprawie:</w:t>
      </w:r>
      <w:r w:rsidR="003919DB" w:rsidRPr="003919DB">
        <w:rPr>
          <w:rFonts w:ascii="Times New Roman" w:hAnsi="Times New Roman" w:cs="Times New Roman"/>
          <w:b/>
          <w:sz w:val="24"/>
          <w:szCs w:val="24"/>
        </w:rPr>
        <w:tab/>
      </w:r>
      <w:r w:rsidRPr="003919DB">
        <w:rPr>
          <w:rFonts w:ascii="Times New Roman" w:hAnsi="Times New Roman" w:cs="Times New Roman"/>
          <w:b/>
          <w:sz w:val="24"/>
          <w:szCs w:val="24"/>
        </w:rPr>
        <w:t>przeprowadzenia konsultacji społecznych</w:t>
      </w:r>
      <w:r w:rsidR="00C3372D">
        <w:rPr>
          <w:rFonts w:ascii="Times New Roman" w:hAnsi="Times New Roman" w:cs="Times New Roman"/>
          <w:b/>
          <w:sz w:val="24"/>
          <w:szCs w:val="24"/>
        </w:rPr>
        <w:t xml:space="preserve"> w przedmiocie zaopiniowania projektu</w:t>
      </w:r>
      <w:r w:rsidR="00FD41D3" w:rsidRPr="003919DB">
        <w:rPr>
          <w:rFonts w:ascii="Times New Roman" w:hAnsi="Times New Roman" w:cs="Times New Roman"/>
          <w:b/>
          <w:sz w:val="24"/>
          <w:szCs w:val="24"/>
        </w:rPr>
        <w:t xml:space="preserve"> zmian statutów sołectw</w:t>
      </w:r>
      <w:r w:rsidR="003919DB" w:rsidRPr="003919DB">
        <w:rPr>
          <w:rFonts w:ascii="Times New Roman" w:hAnsi="Times New Roman" w:cs="Times New Roman"/>
          <w:b/>
          <w:sz w:val="24"/>
          <w:szCs w:val="24"/>
        </w:rPr>
        <w:t xml:space="preserve"> położonych na terenie </w:t>
      </w:r>
      <w:r w:rsidR="00C3372D">
        <w:rPr>
          <w:rFonts w:ascii="Times New Roman" w:hAnsi="Times New Roman" w:cs="Times New Roman"/>
          <w:b/>
          <w:sz w:val="24"/>
          <w:szCs w:val="24"/>
        </w:rPr>
        <w:t>G</w:t>
      </w:r>
      <w:r w:rsidR="003919DB" w:rsidRPr="003919DB">
        <w:rPr>
          <w:rFonts w:ascii="Times New Roman" w:hAnsi="Times New Roman" w:cs="Times New Roman"/>
          <w:b/>
          <w:sz w:val="24"/>
          <w:szCs w:val="24"/>
        </w:rPr>
        <w:t>miny Nowy Targ</w:t>
      </w:r>
    </w:p>
    <w:p w:rsidR="003919DB" w:rsidRDefault="00E709E2" w:rsidP="003919DB">
      <w:pPr>
        <w:ind w:left="1410" w:hanging="14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709E2" w:rsidRDefault="003919DB" w:rsidP="00E709E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5a ust. 1  i art. 35 ust. 1 ustawy z dnia 8 marca 1990 r. </w:t>
      </w:r>
      <w:r w:rsidR="00E709E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>o samorządzie gminnym</w:t>
      </w:r>
      <w:r w:rsidR="00381CC4">
        <w:rPr>
          <w:rFonts w:ascii="Times New Roman" w:hAnsi="Times New Roman" w:cs="Times New Roman"/>
          <w:sz w:val="24"/>
          <w:szCs w:val="24"/>
        </w:rPr>
        <w:t xml:space="preserve"> (Dz.U. 2018.994 ze zm.) </w:t>
      </w:r>
      <w:r w:rsidR="00381CC4" w:rsidRPr="00381CC4">
        <w:rPr>
          <w:rFonts w:ascii="Times New Roman" w:hAnsi="Times New Roman" w:cs="Times New Roman"/>
          <w:sz w:val="24"/>
          <w:szCs w:val="24"/>
        </w:rPr>
        <w:t>o</w:t>
      </w:r>
      <w:r w:rsidR="00381CC4" w:rsidRPr="00381CC4">
        <w:rPr>
          <w:rFonts w:ascii="Times New Roman" w:eastAsia="Times New Roman" w:hAnsi="Times New Roman" w:cs="Times New Roman"/>
          <w:sz w:val="24"/>
          <w:szCs w:val="24"/>
          <w:lang w:eastAsia="pl-PL"/>
        </w:rPr>
        <w:t>raz § 3 ust. 1 Uchwały</w:t>
      </w:r>
      <w:r w:rsidR="00381C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1CC4" w:rsidRPr="00381CC4">
        <w:rPr>
          <w:rFonts w:ascii="Times New Roman" w:eastAsia="Times New Roman" w:hAnsi="Times New Roman" w:cs="Times New Roman"/>
          <w:sz w:val="24"/>
          <w:szCs w:val="24"/>
          <w:lang w:eastAsia="pl-PL"/>
        </w:rPr>
        <w:t>Nr XVIII/174/2012 Rady Gminy Nowy Targ z dnia 18.10.2012 r. w sprawie: określenia</w:t>
      </w:r>
      <w:r w:rsidR="00381C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1CC4" w:rsidRPr="00381C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 i trybu przeprowadzania </w:t>
      </w:r>
      <w:r w:rsidR="00381CC4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381CC4" w:rsidRPr="00381CC4">
        <w:rPr>
          <w:rFonts w:ascii="Times New Roman" w:eastAsia="Times New Roman" w:hAnsi="Times New Roman" w:cs="Times New Roman"/>
          <w:sz w:val="24"/>
          <w:szCs w:val="24"/>
          <w:lang w:eastAsia="pl-PL"/>
        </w:rPr>
        <w:t>onsultacji społecznych</w:t>
      </w:r>
      <w:r w:rsidR="00381C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1CC4" w:rsidRPr="00381CC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381CC4" w:rsidRPr="00381CC4">
        <w:rPr>
          <w:rFonts w:ascii="Times New Roman" w:eastAsia="Times New Roman" w:hAnsi="Times New Roman" w:cs="Times New Roman"/>
          <w:sz w:val="24"/>
          <w:szCs w:val="24"/>
          <w:lang w:eastAsia="pl-PL"/>
        </w:rPr>
        <w:t>Dz.Urz.Woj</w:t>
      </w:r>
      <w:proofErr w:type="spellEnd"/>
      <w:r w:rsidR="00381CC4" w:rsidRPr="00381CC4">
        <w:rPr>
          <w:rFonts w:ascii="Times New Roman" w:eastAsia="Times New Roman" w:hAnsi="Times New Roman" w:cs="Times New Roman"/>
          <w:sz w:val="24"/>
          <w:szCs w:val="24"/>
          <w:lang w:eastAsia="pl-PL"/>
        </w:rPr>
        <w:t>. Małopolskiego</w:t>
      </w:r>
      <w:r w:rsidR="00381C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25.10.2012 poz. 5273)</w:t>
      </w:r>
      <w:r w:rsidR="00E709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709E2" w:rsidRPr="00E709E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zarządzam,</w:t>
      </w:r>
      <w:r w:rsidR="00E709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09E2" w:rsidRPr="00E709E2">
        <w:rPr>
          <w:rFonts w:ascii="Times New Roman" w:eastAsia="Times New Roman" w:hAnsi="Times New Roman" w:cs="Times New Roman"/>
          <w:sz w:val="24"/>
          <w:szCs w:val="24"/>
          <w:lang w:eastAsia="pl-PL"/>
        </w:rPr>
        <w:t>co następuje:</w:t>
      </w:r>
    </w:p>
    <w:p w:rsidR="00E709E2" w:rsidRDefault="00E709E2" w:rsidP="00E709E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§1</w:t>
      </w:r>
    </w:p>
    <w:p w:rsidR="00E709E2" w:rsidRDefault="00E709E2" w:rsidP="00E709E2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Zarządzam przeprowadzenie konsultacji społecznych projekt</w:t>
      </w:r>
      <w:r w:rsidR="00C3372D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 statutów sołectw: Dębno, </w:t>
      </w:r>
      <w:r w:rsidR="00392DFE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ługopołe,</w:t>
      </w:r>
      <w:r w:rsidR="00392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Dursztyn, Gronków, Harklowa, Klikuszowa, Knurów, Krauszów, Krempachy, Lasek, Ludźmierz, Łopuszna, Morawczyna, Nowa Biała, Obidowa, Ostrowsko, Pyzówka, Rogoźnik, Szlembark, Trute, Waksmund.</w:t>
      </w:r>
    </w:p>
    <w:p w:rsidR="00392DFE" w:rsidRDefault="00392DFE" w:rsidP="00E709E2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przedmiotowej uchwały stanowi załącznik nr 1 do niniejszego zarządzenia.</w:t>
      </w:r>
    </w:p>
    <w:p w:rsidR="00CD48A2" w:rsidRDefault="00CD48A2" w:rsidP="00E709E2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Celem konsultacji jest zebranie opinii i uwag mieszkańców poszczególnych sołectw, położonych na terenie Gminy Nowy Targ na temat proponowanych zmian statutów wymienionych w ust.1.</w:t>
      </w:r>
    </w:p>
    <w:p w:rsidR="00BA1390" w:rsidRPr="00523678" w:rsidRDefault="00BA1390" w:rsidP="00523678">
      <w:pPr>
        <w:pStyle w:val="Akapitzlist"/>
        <w:numPr>
          <w:ilvl w:val="0"/>
          <w:numId w:val="2"/>
        </w:numPr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3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w sprawie przeprowadzenia konsultacji społecznych, którego treść stanowi </w:t>
      </w:r>
      <w:r w:rsidR="004776B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BA13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 </w:t>
      </w:r>
      <w:r w:rsidR="004776B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BA13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4776B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BA13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zarządzenia, będzie zamieszczone w Biuletynie Informacji Publicznej, na stronie internetowej Urzędu Gminy Nowy Targ i na tablicach ogłoszeń w siedzibie Urzędu Gminy Nowy Targ, ul. Bulwarowa 9</w:t>
      </w:r>
      <w:r w:rsidR="00FA6E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Nowym Targu</w:t>
      </w:r>
      <w:r w:rsidR="0047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13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do dnia </w:t>
      </w:r>
      <w:r w:rsidR="00FC39E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</w:t>
      </w:r>
      <w:r w:rsidRPr="00BA13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BA13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:rsidR="00C204AF" w:rsidRPr="00BA1390" w:rsidRDefault="00C204AF" w:rsidP="00C204A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390">
        <w:rPr>
          <w:rFonts w:ascii="Times New Roman" w:eastAsia="Times New Roman" w:hAnsi="Times New Roman" w:cs="Times New Roman"/>
          <w:sz w:val="24"/>
          <w:szCs w:val="24"/>
          <w:lang w:eastAsia="pl-PL"/>
        </w:rPr>
        <w:t>§2</w:t>
      </w:r>
    </w:p>
    <w:p w:rsidR="00C3372D" w:rsidRDefault="00B71814" w:rsidP="00C3372D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Konsultacje prowadzone będą w terminie od 21 lutego 2019 r. do </w:t>
      </w:r>
      <w:r w:rsidR="00FC39E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C3372D" w:rsidRPr="00C33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2019 r.</w:t>
      </w:r>
    </w:p>
    <w:p w:rsidR="00C3372D" w:rsidRDefault="00C3372D" w:rsidP="00C3372D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Konsultacje przeprowadzone będą w formie zbierania pisemnych opinii i uwag mieszkańców poszczególnych sołectw w odniesieniu do projektu zmian statutu sołectwa, na terenie którego zamieszkują.</w:t>
      </w:r>
    </w:p>
    <w:p w:rsidR="00C3372D" w:rsidRDefault="00C3372D" w:rsidP="0066390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C3372D" w:rsidRDefault="00C3372D" w:rsidP="00C3372D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uchwały, o którym mowa w §1 ust. 1 udostępniony zostanie do publicznego wglądu:</w:t>
      </w:r>
    </w:p>
    <w:p w:rsidR="00C3372D" w:rsidRDefault="00744C32" w:rsidP="00C3372D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C3372D">
        <w:rPr>
          <w:rFonts w:ascii="Times New Roman" w:eastAsia="Times New Roman" w:hAnsi="Times New Roman" w:cs="Times New Roman"/>
          <w:sz w:val="24"/>
          <w:szCs w:val="24"/>
          <w:lang w:eastAsia="pl-PL"/>
        </w:rPr>
        <w:t>a stronie internetowej Urzędu Gminy Nowy Targ,</w:t>
      </w:r>
    </w:p>
    <w:p w:rsidR="00C3372D" w:rsidRDefault="00744C32" w:rsidP="00C3372D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C33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Biuletynie</w:t>
      </w:r>
      <w:r w:rsidR="006639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Informacji Publicznej Urzędu Gminy Nowy Targ,</w:t>
      </w:r>
    </w:p>
    <w:p w:rsidR="00663901" w:rsidRDefault="00744C32" w:rsidP="00C3372D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6639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Urzędzie Gminy Nowy Targ  -</w:t>
      </w:r>
      <w:r w:rsidR="0047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Biurze </w:t>
      </w:r>
      <w:r w:rsidR="00665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Obsługi Mieszkańców (pok. 001, parter) </w:t>
      </w:r>
      <w:r w:rsidR="0047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tablicach ogłoszeń urzędu </w:t>
      </w:r>
      <w:r w:rsidR="00663901">
        <w:rPr>
          <w:rFonts w:ascii="Times New Roman" w:eastAsia="Times New Roman" w:hAnsi="Times New Roman" w:cs="Times New Roman"/>
          <w:sz w:val="24"/>
          <w:szCs w:val="24"/>
          <w:lang w:eastAsia="pl-PL"/>
        </w:rPr>
        <w:t>w dniach i godzinach pracy Urzędu,</w:t>
      </w:r>
    </w:p>
    <w:p w:rsidR="00744C32" w:rsidRDefault="00744C32" w:rsidP="00744C32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</w:t>
      </w:r>
      <w:r w:rsidR="006639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76BB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Sołtysów poszczególnych sołectw</w:t>
      </w:r>
      <w:r w:rsidR="00FA6E6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44C32" w:rsidRDefault="00744C32" w:rsidP="00744C32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Opinie i uwagi będzie można zgłaszać w formie pisemnej tradycyjnej lub elektronicznej, poprzez:</w:t>
      </w:r>
    </w:p>
    <w:p w:rsidR="00744C32" w:rsidRDefault="00744C32" w:rsidP="00744C32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na dzienniku podawczym w Biurze Obsługi Mieszkańców Urzędu Gminy Nowy Targ,</w:t>
      </w:r>
    </w:p>
    <w:p w:rsidR="00744C32" w:rsidRDefault="00744C32" w:rsidP="00744C32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u sołtysa właściwego, ze względu na miejsce zamieszkania,</w:t>
      </w:r>
    </w:p>
    <w:p w:rsidR="00744C32" w:rsidRDefault="00744C32" w:rsidP="00744C32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przesłanie na adres mailowy: </w:t>
      </w:r>
      <w:hyperlink r:id="rId6" w:history="1">
        <w:r w:rsidRPr="005410A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sekretarz@ugnowytarg.pl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44C32" w:rsidRDefault="00744C32" w:rsidP="00744C32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przesłanie drogą listowną na adres urzędu gminy.</w:t>
      </w:r>
    </w:p>
    <w:p w:rsidR="00641DA9" w:rsidRPr="00641DA9" w:rsidRDefault="00641DA9" w:rsidP="00641DA9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ankiety do konsultacji stanowi załącznik nr 3 do niniejszego zarządzenia.</w:t>
      </w:r>
    </w:p>
    <w:p w:rsidR="00744C32" w:rsidRDefault="00744C32" w:rsidP="00744C32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Opinie i uwagi będzie można składać do dnia </w:t>
      </w:r>
      <w:r w:rsidR="003D38B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2019 r.</w:t>
      </w:r>
    </w:p>
    <w:p w:rsidR="00744C32" w:rsidRDefault="00DA3200" w:rsidP="00F41CE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§4</w:t>
      </w:r>
    </w:p>
    <w:p w:rsidR="00BF79BA" w:rsidRPr="00BF79BA" w:rsidRDefault="00DA3200" w:rsidP="001D0ED4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9BA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przeprowadzenia konsultacji powołuj</w:t>
      </w:r>
      <w:r w:rsidR="00BF79BA" w:rsidRPr="00BF7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 Zespół ds. konsultacji społecznych </w:t>
      </w:r>
      <w:r w:rsidR="00BF7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BF79BA" w:rsidRPr="00BF79BA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składzie:</w:t>
      </w:r>
    </w:p>
    <w:p w:rsidR="00BF79BA" w:rsidRDefault="00BF79BA" w:rsidP="001D0ED4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Beata Szewczyk – przewodniczący zespołu,</w:t>
      </w:r>
    </w:p>
    <w:p w:rsidR="00DA3200" w:rsidRDefault="00BF79BA" w:rsidP="001D0ED4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Elżbieta Skupień – sekretarz zespołu,</w:t>
      </w:r>
    </w:p>
    <w:p w:rsidR="00BF79BA" w:rsidRDefault="00BF79BA" w:rsidP="001D0ED4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Warpecha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członek zespołu.</w:t>
      </w:r>
    </w:p>
    <w:p w:rsidR="00BF79BA" w:rsidRDefault="00BF79BA" w:rsidP="001D0ED4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zespołu należy:</w:t>
      </w:r>
    </w:p>
    <w:p w:rsidR="00BF79BA" w:rsidRPr="00BF79BA" w:rsidRDefault="00BF79BA" w:rsidP="001D0ED4">
      <w:pPr>
        <w:pStyle w:val="Akapitzlist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7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BF79BA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i przeprowadzenie przedmiotu konsultacji,</w:t>
      </w:r>
    </w:p>
    <w:p w:rsidR="00BF79BA" w:rsidRPr="00BF79BA" w:rsidRDefault="00BF79BA" w:rsidP="001D0ED4">
      <w:pPr>
        <w:pStyle w:val="Akapitzlist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79BA">
        <w:rPr>
          <w:rFonts w:ascii="Times New Roman" w:eastAsia="Times New Roman" w:hAnsi="Times New Roman" w:cs="Times New Roman"/>
          <w:sz w:val="24"/>
          <w:szCs w:val="24"/>
          <w:lang w:eastAsia="pl-PL"/>
        </w:rPr>
        <w:t>2) analizowanie formularzy konsultacyjnych jakie zostały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7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przekazane w trakcie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BF79BA">
        <w:rPr>
          <w:rFonts w:ascii="Times New Roman" w:eastAsia="Times New Roman" w:hAnsi="Times New Roman" w:cs="Times New Roman"/>
          <w:sz w:val="24"/>
          <w:szCs w:val="24"/>
          <w:lang w:eastAsia="pl-PL"/>
        </w:rPr>
        <w:t>onsultacji społecznych,</w:t>
      </w:r>
    </w:p>
    <w:p w:rsidR="00BF79BA" w:rsidRPr="00BF79BA" w:rsidRDefault="00BF79BA" w:rsidP="001D0E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BF79BA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ich wyniku,</w:t>
      </w:r>
    </w:p>
    <w:p w:rsidR="00BF79BA" w:rsidRPr="00BF79BA" w:rsidRDefault="00F41CEE" w:rsidP="001D0ED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BF79BA" w:rsidRPr="00BF7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="001D0E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BF79BA" w:rsidRPr="00BF79BA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rozstrzyganie o kwestiach spornych dotyczących</w:t>
      </w:r>
      <w:r w:rsidR="00BF7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79BA" w:rsidRPr="00BF79BA">
        <w:rPr>
          <w:rFonts w:ascii="Times New Roman" w:eastAsia="Times New Roman" w:hAnsi="Times New Roman" w:cs="Times New Roman"/>
          <w:sz w:val="24"/>
          <w:szCs w:val="24"/>
          <w:lang w:eastAsia="pl-PL"/>
        </w:rPr>
        <w:t>procesu konsultacji,</w:t>
      </w:r>
    </w:p>
    <w:p w:rsidR="00BF79BA" w:rsidRDefault="001D0ED4" w:rsidP="001D0ED4">
      <w:p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BF79BA" w:rsidRPr="00BF7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79BA" w:rsidRPr="00BF79BA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</w:t>
      </w:r>
      <w:r w:rsidR="00BF7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79BA" w:rsidRPr="00BF79BA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protokołu</w:t>
      </w:r>
      <w:r w:rsidR="00BF7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79BA" w:rsidRPr="00BF79BA">
        <w:rPr>
          <w:rFonts w:ascii="Times New Roman" w:eastAsia="Times New Roman" w:hAnsi="Times New Roman" w:cs="Times New Roman"/>
          <w:sz w:val="24"/>
          <w:szCs w:val="24"/>
          <w:lang w:eastAsia="pl-PL"/>
        </w:rPr>
        <w:t>z konsultacji społecznych</w:t>
      </w:r>
      <w:r w:rsidR="00BF7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79BA" w:rsidRPr="00BF79BA">
        <w:rPr>
          <w:rFonts w:ascii="Times New Roman" w:eastAsia="Times New Roman" w:hAnsi="Times New Roman" w:cs="Times New Roman"/>
          <w:sz w:val="24"/>
          <w:szCs w:val="24"/>
          <w:lang w:eastAsia="pl-PL"/>
        </w:rPr>
        <w:t>i przedstawienie go Wójtowi Gminy.</w:t>
      </w:r>
    </w:p>
    <w:p w:rsidR="00A100EC" w:rsidRDefault="00A100EC" w:rsidP="001D0ED4">
      <w:p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00EC" w:rsidRDefault="00A100EC" w:rsidP="00A100EC">
      <w:pPr>
        <w:tabs>
          <w:tab w:val="left" w:pos="0"/>
        </w:tabs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§5</w:t>
      </w:r>
    </w:p>
    <w:p w:rsidR="00A100EC" w:rsidRDefault="00A100EC" w:rsidP="001D0ED4">
      <w:p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00EC" w:rsidRPr="00A100EC" w:rsidRDefault="00A100EC" w:rsidP="00A1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0EC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konsultacji zostaną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00EC">
        <w:rPr>
          <w:rFonts w:ascii="Times New Roman" w:eastAsia="Times New Roman" w:hAnsi="Times New Roman" w:cs="Times New Roman"/>
          <w:sz w:val="24"/>
          <w:szCs w:val="24"/>
          <w:lang w:eastAsia="pl-PL"/>
        </w:rPr>
        <w:t>podane do publicznej wiadomości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00EC">
        <w:rPr>
          <w:rFonts w:ascii="Times New Roman" w:eastAsia="Times New Roman" w:hAnsi="Times New Roman" w:cs="Times New Roman"/>
          <w:sz w:val="24"/>
          <w:szCs w:val="24"/>
          <w:lang w:eastAsia="pl-PL"/>
        </w:rPr>
        <w:t>w sposób zwyczajowo przyjęty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00EC">
        <w:rPr>
          <w:rFonts w:ascii="Times New Roman" w:eastAsia="Times New Roman" w:hAnsi="Times New Roman" w:cs="Times New Roman"/>
          <w:sz w:val="24"/>
          <w:szCs w:val="24"/>
          <w:lang w:eastAsia="pl-PL"/>
        </w:rPr>
        <w:t>nie później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00EC">
        <w:rPr>
          <w:rFonts w:ascii="Times New Roman" w:eastAsia="Times New Roman" w:hAnsi="Times New Roman" w:cs="Times New Roman"/>
          <w:sz w:val="24"/>
          <w:szCs w:val="24"/>
          <w:lang w:eastAsia="pl-PL"/>
        </w:rPr>
        <w:t>niż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00EC">
        <w:rPr>
          <w:rFonts w:ascii="Times New Roman" w:eastAsia="Times New Roman" w:hAnsi="Times New Roman" w:cs="Times New Roman"/>
          <w:sz w:val="24"/>
          <w:szCs w:val="24"/>
          <w:lang w:eastAsia="pl-PL"/>
        </w:rPr>
        <w:t>30 dni od zakończenia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00EC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konsultacji.</w:t>
      </w:r>
    </w:p>
    <w:p w:rsidR="004429E6" w:rsidRDefault="004429E6" w:rsidP="004429E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4C32" w:rsidRDefault="004429E6" w:rsidP="004429E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§6</w:t>
      </w:r>
    </w:p>
    <w:p w:rsidR="004429E6" w:rsidRDefault="004429E6" w:rsidP="00744C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wykonaniem zarządzenia powierzam Sekretarzowi Gminy.</w:t>
      </w:r>
    </w:p>
    <w:p w:rsidR="004429E6" w:rsidRDefault="004429E6" w:rsidP="004429E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§7</w:t>
      </w:r>
    </w:p>
    <w:p w:rsidR="004429E6" w:rsidRPr="00744C32" w:rsidRDefault="004429E6" w:rsidP="00744C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:rsidR="001935E4" w:rsidRDefault="001935E4" w:rsidP="00C337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372D" w:rsidRDefault="001935E4" w:rsidP="001935E4">
      <w:pPr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Nowy Targ</w:t>
      </w:r>
    </w:p>
    <w:p w:rsidR="001935E4" w:rsidRPr="00C3372D" w:rsidRDefault="00484929" w:rsidP="00484929">
      <w:pPr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/-/ </w:t>
      </w:r>
      <w:r w:rsidR="00193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Jan </w:t>
      </w:r>
      <w:proofErr w:type="spellStart"/>
      <w:r w:rsidR="001935E4">
        <w:rPr>
          <w:rFonts w:ascii="Times New Roman" w:eastAsia="Times New Roman" w:hAnsi="Times New Roman" w:cs="Times New Roman"/>
          <w:sz w:val="24"/>
          <w:szCs w:val="24"/>
          <w:lang w:eastAsia="pl-PL"/>
        </w:rPr>
        <w:t>Smarduch</w:t>
      </w:r>
      <w:proofErr w:type="spellEnd"/>
    </w:p>
    <w:p w:rsidR="00E709E2" w:rsidRPr="00E709E2" w:rsidRDefault="00E709E2" w:rsidP="00E709E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1CC4" w:rsidRDefault="00381CC4" w:rsidP="00E709E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1390" w:rsidRPr="00BA1390" w:rsidRDefault="00523678" w:rsidP="00BA13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lastRenderedPageBreak/>
        <w:t>Z</w:t>
      </w:r>
      <w:r w:rsidR="00BA1390" w:rsidRPr="00BA139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ałącznik nr 1 do Zarządzenia Nr 0050.29.2019</w:t>
      </w:r>
    </w:p>
    <w:p w:rsidR="00BA1390" w:rsidRPr="00BA1390" w:rsidRDefault="00BA1390" w:rsidP="00BA13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A139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Wójta Gminy Nowy Targ z dnia 11 lutego 2019 r.</w:t>
      </w:r>
    </w:p>
    <w:p w:rsidR="003919DB" w:rsidRDefault="00227551" w:rsidP="00381C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</w:t>
      </w:r>
    </w:p>
    <w:p w:rsidR="007E42F3" w:rsidRPr="000141C4" w:rsidRDefault="007E42F3" w:rsidP="007E4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Uchwała Nr ....................</w:t>
      </w:r>
      <w:r w:rsidRPr="000141C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br/>
        <w:t>Rady Gminy Nowy Targ</w:t>
      </w:r>
    </w:p>
    <w:p w:rsidR="007E42F3" w:rsidRPr="000141C4" w:rsidRDefault="007E42F3" w:rsidP="007E42F3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5 lutego 2019 r.</w:t>
      </w:r>
    </w:p>
    <w:p w:rsidR="007E42F3" w:rsidRPr="000141C4" w:rsidRDefault="007E42F3" w:rsidP="007E42F3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zmiany statutów sołectw</w:t>
      </w:r>
    </w:p>
    <w:p w:rsidR="007E42F3" w:rsidRPr="000141C4" w:rsidRDefault="007E42F3" w:rsidP="007E42F3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 art.35 ust.1 i 3 oraz art 40 ust.2 pkt 1 ustawy z dnia 8 marca 1990 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275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o samorządzie gminy (Dz.U. 2018 poz. 994 tj. z </w:t>
      </w:r>
      <w:proofErr w:type="spellStart"/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po przeprowadzeniu konsult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cji z mieszkańcami, Rada Gminy Nowy Targ uchwala co nast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puj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E42F3" w:rsidRPr="000141C4" w:rsidRDefault="007E42F3" w:rsidP="007E42F3">
      <w:pPr>
        <w:keepNext/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1. </w:t>
      </w:r>
    </w:p>
    <w:p w:rsidR="007E42F3" w:rsidRPr="000141C4" w:rsidRDefault="007E42F3" w:rsidP="007E42F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W uchwale Nr XXXVII/401/2014 Rady Gminy Nowy Targ z dnia 29 lipca 2014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Dziennik Urzędowy Województwa Małopolskiego z 2014 r. poz. 4567)  w sprawie nadania statutów sołectw, w statutach  sołectw Gminy Nowy Targ stanowiących  załączniki nr 1-21 do uchwały wprowadza się następuj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ce zmiany:</w:t>
      </w:r>
    </w:p>
    <w:p w:rsidR="007E42F3" w:rsidRPr="000141C4" w:rsidRDefault="007E42F3" w:rsidP="007E42F3">
      <w:pPr>
        <w:keepLines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 W statucie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 Dębno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stanowiącym załącznik Nr 1 do uchwały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E42F3" w:rsidRPr="000141C4" w:rsidRDefault="007E42F3" w:rsidP="007E42F3">
      <w:pPr>
        <w:autoSpaceDE w:val="0"/>
        <w:autoSpaceDN w:val="0"/>
        <w:adjustRightInd w:val="0"/>
        <w:spacing w:before="120" w:after="120" w:line="240" w:lineRule="auto"/>
        <w:ind w:left="340" w:hanging="2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1) § 4 ust.3 otrzymuje brzmienie: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Kadencja Sołtysa i Rady Sołeckiej trwa 5 lat, licząc od dnia wyboru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w § 4 po ustępie 4 dodaje się ustęp 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 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óry otrzymuje brzmienie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„Kadencj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dotychczasow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Sołtys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Rad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Sołecki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ulegają odpowiednio sk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óceniu lub wydłużeniu do dnia przeprowadzenia wyborów na mocy niniejszej uchwały".</w:t>
      </w:r>
    </w:p>
    <w:p w:rsidR="007E42F3" w:rsidRPr="000141C4" w:rsidRDefault="007E42F3" w:rsidP="007E42F3">
      <w:pPr>
        <w:keepLines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 W statucie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ołectwa </w:t>
      </w:r>
      <w:proofErr w:type="spellStart"/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Długopole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stanowiącym załącznik Nr 2 do uchwały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E42F3" w:rsidRPr="000141C4" w:rsidRDefault="007E42F3" w:rsidP="007E42F3">
      <w:pPr>
        <w:autoSpaceDE w:val="0"/>
        <w:autoSpaceDN w:val="0"/>
        <w:adjustRightInd w:val="0"/>
        <w:spacing w:before="120" w:after="120" w:line="240" w:lineRule="auto"/>
        <w:ind w:left="340" w:hanging="2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1) § 4 ust.3 otrzymuje brzmienie: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Kadencja Sołtysa i Rady Sołeckiej trwa 5 lat  licząc od dnia wyboru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w § 4 po ustępie 4 dodaje się ustęp 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 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óry otrzymuje brzmienie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„Kadencje dotychczasow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Sołtys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Rad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Sołecki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ulegają odpowiednio sk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óceniu lub wydłużeniu do dnia przeprowadzenia wyborów na mocy niniejszej uchwały".</w:t>
      </w:r>
    </w:p>
    <w:p w:rsidR="007E42F3" w:rsidRPr="000141C4" w:rsidRDefault="007E42F3" w:rsidP="007E42F3">
      <w:pPr>
        <w:keepLines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 W statucie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 Dursztyn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stanowiącym załącznik Nr 3 do uchwały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E42F3" w:rsidRPr="000141C4" w:rsidRDefault="007E42F3" w:rsidP="007E42F3">
      <w:pPr>
        <w:autoSpaceDE w:val="0"/>
        <w:autoSpaceDN w:val="0"/>
        <w:adjustRightInd w:val="0"/>
        <w:spacing w:before="120" w:after="120" w:line="240" w:lineRule="auto"/>
        <w:ind w:left="340" w:hanging="2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1) § 4 ust.3 otrzymuje brzmienie: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Kadencja Sołtysa i Rady Sołeckiej trwa 5 lat  licząc od dnia wyboru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w § 4 po ustępie 4 dodaje się ustęp 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 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óry otrzymuje brzmienie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„Kadencje dotychczasow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Sołtys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Rad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Sołecki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ulegają odpowiednio sk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óceniu lub wydłużeniu do dnia przeprowadzenia wyborów na mocy niniejszej uchwały".</w:t>
      </w:r>
    </w:p>
    <w:p w:rsidR="007E42F3" w:rsidRPr="000141C4" w:rsidRDefault="007E42F3" w:rsidP="007E42F3">
      <w:pPr>
        <w:keepLines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 W statucie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 Gronków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stanowiącym załącznik Nr 4 do uchwały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E42F3" w:rsidRPr="000141C4" w:rsidRDefault="007E42F3" w:rsidP="007E42F3">
      <w:pPr>
        <w:autoSpaceDE w:val="0"/>
        <w:autoSpaceDN w:val="0"/>
        <w:adjustRightInd w:val="0"/>
        <w:spacing w:before="120" w:after="120" w:line="240" w:lineRule="auto"/>
        <w:ind w:left="340" w:hanging="2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1) § 4 ust.3 otrzymuje brzmienie: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Kadencja Sołtysa i Rady Sołeckiej trwa 5 lat  licząc od dnia wyboru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w § 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po ustępie 4 dodaje się ustęp 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 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óry otrzymuje brzmienie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„Kadencje dotychczasow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Sołtys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Rad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Sołecki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ulegają odpowiednio sk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óceniu lub wydłużeniu do dnia przeprowadzenia wyborów na mocy niniejszej uchwały".</w:t>
      </w:r>
    </w:p>
    <w:p w:rsidR="007E42F3" w:rsidRPr="000141C4" w:rsidRDefault="007E42F3" w:rsidP="007E42F3">
      <w:pPr>
        <w:keepLines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 W statucie S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 Harklowa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stanowiącym załącznik Nr 5 do uchwały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E42F3" w:rsidRPr="000141C4" w:rsidRDefault="007E42F3" w:rsidP="007E42F3">
      <w:pPr>
        <w:autoSpaceDE w:val="0"/>
        <w:autoSpaceDN w:val="0"/>
        <w:adjustRightInd w:val="0"/>
        <w:spacing w:before="120" w:after="120" w:line="240" w:lineRule="auto"/>
        <w:ind w:left="340" w:hanging="2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1) § 4 ust.3 otrzymuje brzmienie: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Kadencja Sołtysa i Rady Sołeckiej trwa 5 lat licząc od dnia wyboru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w § 4 po ustępie 4 dodaje się ustęp 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 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óry otrzymuje brzmieni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„Kadencje dotychczasow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Sołtys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Rad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Sołecki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ulegają odpowiednio sk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óceniu lub wydłużeniu do dnia przeprowadzenia wyborów na mocy niniejszej uchwały".</w:t>
      </w:r>
    </w:p>
    <w:p w:rsidR="007E42F3" w:rsidRPr="000141C4" w:rsidRDefault="007E42F3" w:rsidP="007E42F3">
      <w:pPr>
        <w:keepLines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6. 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statucie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 Klikuszowa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stanowiącym załącznik Nr 6 do uchwały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E42F3" w:rsidRPr="000141C4" w:rsidRDefault="007E42F3" w:rsidP="007E42F3">
      <w:pPr>
        <w:autoSpaceDE w:val="0"/>
        <w:autoSpaceDN w:val="0"/>
        <w:adjustRightInd w:val="0"/>
        <w:spacing w:before="120" w:after="120" w:line="240" w:lineRule="auto"/>
        <w:ind w:left="340" w:hanging="2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1) § 4 ust.3 otrzymuje brzmienie: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Kadencja Sołtysa i Rady Sołeckiej trwa 5 lat  licząc od dnia wyboru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 w § 4 po ustępie 4 dodaje się ustęp 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óry otrzymuje brzmienie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„Kadencje dotychczasow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Sołtys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Rad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Sołecki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ulegają odpowiednio sk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óceniu lub wydłużeniu do dnia przeprowadzenia wyborów na mocy niniejszej uchwały".</w:t>
      </w:r>
    </w:p>
    <w:p w:rsidR="007E42F3" w:rsidRPr="000141C4" w:rsidRDefault="007E42F3" w:rsidP="007E42F3">
      <w:pPr>
        <w:keepLines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 W statucie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 Knurów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stanowiącym załącznik Nr 7 do uchwały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E42F3" w:rsidRPr="000141C4" w:rsidRDefault="007E42F3" w:rsidP="007E42F3">
      <w:pPr>
        <w:autoSpaceDE w:val="0"/>
        <w:autoSpaceDN w:val="0"/>
        <w:adjustRightInd w:val="0"/>
        <w:spacing w:before="120" w:after="120" w:line="240" w:lineRule="auto"/>
        <w:ind w:left="340" w:hanging="2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1) § 4 ust.3 otrzymuje brzmienie: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Kadencja Sołtysa i Rady Sołeckiej trwa 5 lat  licząc od dnia wyboru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 w § 4 po ustępie 4 dodaje się ustęp 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 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óry otrzymuje brzmienie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„Kadencje dotychczasow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Sołtys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Rad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Sołecki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ulegają odpowiednio sk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óceniu lub wydłużeniu do dnia przeprowadzenia wyborów na mocy niniejszej uchwały".</w:t>
      </w:r>
    </w:p>
    <w:p w:rsidR="007E42F3" w:rsidRPr="000141C4" w:rsidRDefault="007E42F3" w:rsidP="007E42F3">
      <w:pPr>
        <w:keepLines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 W statucie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 Krauszów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stanowiącym załącznik Nr 8 do uchwały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E42F3" w:rsidRPr="000141C4" w:rsidRDefault="007E42F3" w:rsidP="007E42F3">
      <w:pPr>
        <w:autoSpaceDE w:val="0"/>
        <w:autoSpaceDN w:val="0"/>
        <w:adjustRightInd w:val="0"/>
        <w:spacing w:before="120" w:after="120" w:line="240" w:lineRule="auto"/>
        <w:ind w:left="340" w:hanging="2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1) § 4 ust.3 otrzymuje brzmienie: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Kadencja Sołtysa i Rady Sołeckiej trwa 5 lat licząc od dnia wyboru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w § 4 po ustępie 4 dodaje się ustęp 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óry otrzymuje brzmienie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„Kadencje dotychczasow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Sołtys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Rad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Sołecki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ulegają odpowiednio sk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óceniu lub wydłużeniu do dnia przeprowadzenia wyborów na mocy niniejszej uchwały".</w:t>
      </w:r>
    </w:p>
    <w:p w:rsidR="007E42F3" w:rsidRPr="000141C4" w:rsidRDefault="007E42F3" w:rsidP="007E42F3">
      <w:pPr>
        <w:keepLines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 W statucie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 Krempachy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stanowiącym załącznik Nr 9 do uchwały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E42F3" w:rsidRPr="000141C4" w:rsidRDefault="007E42F3" w:rsidP="007E42F3">
      <w:pPr>
        <w:autoSpaceDE w:val="0"/>
        <w:autoSpaceDN w:val="0"/>
        <w:adjustRightInd w:val="0"/>
        <w:spacing w:before="120" w:after="120" w:line="240" w:lineRule="auto"/>
        <w:ind w:left="340" w:hanging="2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1) § 4 ust.3 otrzymuje brzmienie: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Kadencja Sołtysa i Rady Sołeckiej trwa 5 lat  licząc od dnia wyboru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 w § 4 po ustępie 4 dodaje się ustęp 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 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óry otrzymuje brzmienie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„Kadencje dotychczasow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Sołtys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Rad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Sołecki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ulegają odpowiednio sk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óceniu lub wydłużeniu do dnia przeprowadzenia wyborów na mocy niniejszej uchwały".</w:t>
      </w:r>
    </w:p>
    <w:p w:rsidR="007E42F3" w:rsidRPr="000141C4" w:rsidRDefault="007E42F3" w:rsidP="007E42F3">
      <w:pPr>
        <w:keepLines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 W statucie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 Lasek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stanowiącym załącznik Nr 10 do uchwały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E42F3" w:rsidRPr="000141C4" w:rsidRDefault="007E42F3" w:rsidP="007E42F3">
      <w:pPr>
        <w:autoSpaceDE w:val="0"/>
        <w:autoSpaceDN w:val="0"/>
        <w:adjustRightInd w:val="0"/>
        <w:spacing w:before="120" w:after="120" w:line="240" w:lineRule="auto"/>
        <w:ind w:left="340" w:hanging="2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1) § 4 ust.3 otrzymuje brzmienie: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Kadencja Sołtysa i Rady Sołeckiej trwa 5 lat licząc od dnia wyboru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w § 4 po ustępie 4 dodaje się ustęp 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 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óry otrzymuje brzmienie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„Kadencje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dotychczasow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Sołtys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Rad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Sołecki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 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ulega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odpowiednio sk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óceniu lub wydłużeniu do dnia przeprowadzenia wyborów na mocy niniejszej uchwały".</w:t>
      </w:r>
    </w:p>
    <w:p w:rsidR="007E42F3" w:rsidRPr="000141C4" w:rsidRDefault="007E42F3" w:rsidP="007E42F3">
      <w:pPr>
        <w:keepLines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 W statucie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 Ludźmierz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stanowiącym załącznik Nr 11 do uchwały</w:t>
      </w:r>
    </w:p>
    <w:p w:rsidR="007E42F3" w:rsidRPr="000141C4" w:rsidRDefault="007E42F3" w:rsidP="007E42F3">
      <w:pPr>
        <w:autoSpaceDE w:val="0"/>
        <w:autoSpaceDN w:val="0"/>
        <w:adjustRightInd w:val="0"/>
        <w:spacing w:before="120" w:after="120" w:line="240" w:lineRule="auto"/>
        <w:ind w:left="340" w:hanging="2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1) § 4 ust.3 otrzymuje brzmienie: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Kadencja Sołtysa i Rady Sołeckiej trwa 5 lat, licząc od dnia wyboru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w § 4 po ustępie 4 dodaje się ustęp 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 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óry otrzymuje brzmienie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„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Kadencje dotychczasow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Sołtys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Rad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Sołecki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ulegają odpowiednio sk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óceniu lub wydłużeniu do dnia przeprowadzenia wyborów na mocy niniejszej uchwały".</w:t>
      </w:r>
    </w:p>
    <w:p w:rsidR="007E42F3" w:rsidRPr="000141C4" w:rsidRDefault="007E42F3" w:rsidP="007E42F3">
      <w:pPr>
        <w:keepLines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 W statucie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 Łopuszna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stanowiącym załącznik Nr 12 do uchwały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E42F3" w:rsidRPr="000141C4" w:rsidRDefault="007E42F3" w:rsidP="007E42F3">
      <w:pPr>
        <w:autoSpaceDE w:val="0"/>
        <w:autoSpaceDN w:val="0"/>
        <w:adjustRightInd w:val="0"/>
        <w:spacing w:before="120" w:after="120" w:line="240" w:lineRule="auto"/>
        <w:ind w:left="340" w:hanging="2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1) § 4 ust.3 otrzymuje brzmienie: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Kadencja Sołtysa i Rady Sołeckiej trwa 5 lat licząc od dnia wyboru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2) w § 4 po ustępie 4 dodaje się ustęp 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 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óry otrzymuje brzmienie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„Kadencje dotychczasow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Sołtys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Rad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Sołecki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ulegają odpowiednio sk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óceniu lub wydłużeniu do dnia przeprowadzenia wyborów na mocy niniejszej uchwały".</w:t>
      </w:r>
    </w:p>
    <w:p w:rsidR="007E42F3" w:rsidRPr="000141C4" w:rsidRDefault="007E42F3" w:rsidP="007E42F3">
      <w:pPr>
        <w:keepLines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13. W statucie S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 Morawczyna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cym załącznik Nr 13 do uchwały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E42F3" w:rsidRPr="000141C4" w:rsidRDefault="007E42F3" w:rsidP="007E42F3">
      <w:pPr>
        <w:autoSpaceDE w:val="0"/>
        <w:autoSpaceDN w:val="0"/>
        <w:adjustRightInd w:val="0"/>
        <w:spacing w:before="120" w:after="120" w:line="240" w:lineRule="auto"/>
        <w:ind w:left="340" w:hanging="2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1) § 4 ust.3 otrzymuje brzmienie: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Kadencja Sołtysa i Rady Sołeckiej trwa 5 lat  licząc od dnia wyboru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 w § 4 po ustępie 4 dodaje się ustęp 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 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óry otrzymuje brzmienie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„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Kadencje dotychczasow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Sołtys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Rad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Sołecki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ulegają odpowiednio sk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óceniu lub wydłużeniu do dnia przeprowadzenia wyborów na mocy niniejszej uchwały".</w:t>
      </w:r>
    </w:p>
    <w:p w:rsidR="007E42F3" w:rsidRPr="000141C4" w:rsidRDefault="007E42F3" w:rsidP="007E42F3">
      <w:pPr>
        <w:keepLines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14. W statucie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 Nowa Biała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stanowiącym załącznik Nr 14 do uchwały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E42F3" w:rsidRPr="000141C4" w:rsidRDefault="007E42F3" w:rsidP="007E42F3">
      <w:pPr>
        <w:autoSpaceDE w:val="0"/>
        <w:autoSpaceDN w:val="0"/>
        <w:adjustRightInd w:val="0"/>
        <w:spacing w:before="120" w:after="120" w:line="240" w:lineRule="auto"/>
        <w:ind w:left="340" w:hanging="2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1) § 4 ust.3 otrzymuje brzmienie: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Kadencja Sołtysa i Rady Sołeckiej trwa 5 lat, licząc od dnia wyboru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w § 2 po ustępie 4 dodaje się ustęp 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 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óry otrzymuje brzmienie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„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Kadencje dotychczasow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Sołtys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Rad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Sołecki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ulegają odpowiednio sk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óceniu lub wydłużeniu do dnia przeprowadzenia wyborów na mocy niniejszej uchwały".</w:t>
      </w:r>
    </w:p>
    <w:p w:rsidR="007E42F3" w:rsidRPr="000141C4" w:rsidRDefault="007E42F3" w:rsidP="007E42F3">
      <w:pPr>
        <w:keepLines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15. W statucie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 Obidowa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stanowiącym załącznik Nr 15 do uchwały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E42F3" w:rsidRPr="000141C4" w:rsidRDefault="007E42F3" w:rsidP="007E42F3">
      <w:pPr>
        <w:autoSpaceDE w:val="0"/>
        <w:autoSpaceDN w:val="0"/>
        <w:adjustRightInd w:val="0"/>
        <w:spacing w:before="120" w:after="120" w:line="240" w:lineRule="auto"/>
        <w:ind w:left="340" w:hanging="2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1) § 4 ust.3 otrzymuje brzmienie: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Kadencja Sołtysa i Rady Sołeckiej trwa 5 lat, licząc od dnia wyboru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w § 4 po ustępie 4 dodaje się ustęp 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 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óry otrzymuje brzmienie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„Kadencje dotychczasow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Sołtys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Rad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Sołecki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ulegają odpowiednio sk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óceniu lub wydłużeniu do dnia przeprowadzenia wyborów na mocy niniejszej uchwały".</w:t>
      </w:r>
    </w:p>
    <w:p w:rsidR="007E42F3" w:rsidRPr="000141C4" w:rsidRDefault="007E42F3" w:rsidP="007E42F3">
      <w:pPr>
        <w:keepLines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16. 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statucie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 Ostrowsko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stanowiącym załącznik Nr 16 do uchwały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E42F3" w:rsidRPr="000141C4" w:rsidRDefault="007E42F3" w:rsidP="007E42F3">
      <w:pPr>
        <w:autoSpaceDE w:val="0"/>
        <w:autoSpaceDN w:val="0"/>
        <w:adjustRightInd w:val="0"/>
        <w:spacing w:before="120" w:after="120" w:line="240" w:lineRule="auto"/>
        <w:ind w:left="340" w:hanging="2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1) § 4 ust.3 otrzymuje brzmienie: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Kadencja Sołtysa i Rady Sołeckiej trwa 5 lat, licząc od dnia wyboru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 w § 4 po ustępie 4 dodaje się ustęp 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 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óry otrzymuje brzmienie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„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Kadencje dotychczasow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Sołtys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Rad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Sołecki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ulegają odpowiednio sk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óceniu lub wydłużeniu do dnia przeprowadzenia wyborów na mocy niniejszej uchwały".</w:t>
      </w:r>
    </w:p>
    <w:p w:rsidR="007E42F3" w:rsidRPr="000141C4" w:rsidRDefault="007E42F3" w:rsidP="007E42F3">
      <w:pPr>
        <w:keepLines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17. W statucie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 Pyzówka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stanowiącym załącznik Nr 17 do uchwały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E42F3" w:rsidRPr="000141C4" w:rsidRDefault="007E42F3" w:rsidP="007E42F3">
      <w:pPr>
        <w:autoSpaceDE w:val="0"/>
        <w:autoSpaceDN w:val="0"/>
        <w:adjustRightInd w:val="0"/>
        <w:spacing w:before="120" w:after="120" w:line="240" w:lineRule="auto"/>
        <w:ind w:left="340" w:hanging="2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1) § 4 ust.3 otrzymuje brzmienie: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Kadencja Sołtysa i Rady Sołeckiej trwa 5 lat, licząc od dnia wyboru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w § 4 po ustępie 4 dodaje się ustęp 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óry otrzymuje brzmienie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„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Kadencje dotychczasow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Sołtys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Rad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Sołecki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 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ulegają odpowiednio sk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óceniu lub wydłużeniu do dnia przeprowadzenia wyborów na mocy niniejszej uchwały".</w:t>
      </w:r>
    </w:p>
    <w:p w:rsidR="007E42F3" w:rsidRPr="000141C4" w:rsidRDefault="007E42F3" w:rsidP="007E42F3">
      <w:pPr>
        <w:keepLines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18. W statucie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 Rogoźnik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stanowiącym załącznik Nr 18 do uchwały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E42F3" w:rsidRPr="000141C4" w:rsidRDefault="007E42F3" w:rsidP="007E42F3">
      <w:pPr>
        <w:autoSpaceDE w:val="0"/>
        <w:autoSpaceDN w:val="0"/>
        <w:adjustRightInd w:val="0"/>
        <w:spacing w:before="120" w:after="120" w:line="240" w:lineRule="auto"/>
        <w:ind w:left="340" w:hanging="2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1) § 4 ust.3 otrzymuje brzmienie: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Kadencja Sołtysa i Rady Sołeckiej trwa 5 lat, licząc od dnia wyboru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 w § 4 po ustępie 4 dodaje się ustęp 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 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óry otrzymuje brzmienie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„Kadencje dotychczasow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Sołtys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Rad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Sołecki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ulegają odpowiednio sk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óceniu lub wydłużeniu do dnia przeprowadzenia wyborów na mocy niniejszej uchwały".</w:t>
      </w:r>
    </w:p>
    <w:p w:rsidR="007E42F3" w:rsidRPr="000141C4" w:rsidRDefault="007E42F3" w:rsidP="007E42F3">
      <w:pPr>
        <w:keepLines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19. W statucie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 Szlembark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stanowiącym załącznik Nr 19 do uchwały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E42F3" w:rsidRPr="000141C4" w:rsidRDefault="007E42F3" w:rsidP="007E42F3">
      <w:pPr>
        <w:autoSpaceDE w:val="0"/>
        <w:autoSpaceDN w:val="0"/>
        <w:adjustRightInd w:val="0"/>
        <w:spacing w:before="120" w:after="120" w:line="240" w:lineRule="auto"/>
        <w:ind w:left="340" w:hanging="2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1) § 4 ust.3 otrzymuje brzmienie: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Kadencja Sołtysa i Rady Sołeckiej trwa 5 lat, licząc od dnia wyboru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 w § 4 po ustępie 4 dodaje się ustęp 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 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óry otrzymuje brzmienie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„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Kadencje 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dotychczasow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Sołtys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Rad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Sołecki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ulegają odpowiednio sk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óceniu lub wydłużeniu do dnia przeprowadzenia wyborów na mocy niniejszej uchwały".</w:t>
      </w:r>
    </w:p>
    <w:p w:rsidR="007E42F3" w:rsidRPr="000141C4" w:rsidRDefault="007E42F3" w:rsidP="007E42F3">
      <w:pPr>
        <w:keepLines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20. W statucie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 Trute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stanowiącym załącznik Nr 20 do uchwały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E42F3" w:rsidRPr="000141C4" w:rsidRDefault="007E42F3" w:rsidP="007E42F3">
      <w:pPr>
        <w:autoSpaceDE w:val="0"/>
        <w:autoSpaceDN w:val="0"/>
        <w:adjustRightInd w:val="0"/>
        <w:spacing w:before="120" w:after="120" w:line="240" w:lineRule="auto"/>
        <w:ind w:left="340" w:hanging="2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1) § 4 ust.3 otrzymuje brzmienie: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adencja Sołtysa i Rady Sołeckiej trwa 5 lat, licząc od dnia wyboru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 w § 4 po ustępie 4 dodaje się ustęp 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óry otrzymuje brzmienie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„Kadencje dotychczasow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Sołtys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Rad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Sołecki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ulegają odpowiednio sk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óceniu lub wydłużeniu do dnia przeprowadzenia wyborów na mocy niniejszej uchwały".</w:t>
      </w:r>
    </w:p>
    <w:p w:rsidR="007E42F3" w:rsidRPr="000141C4" w:rsidRDefault="007E42F3" w:rsidP="007E42F3">
      <w:pPr>
        <w:keepLines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21. W statucie S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 Waksmund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stanowiącym załącznik Nr 21 do uchwały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E42F3" w:rsidRPr="000141C4" w:rsidRDefault="007E42F3" w:rsidP="007E42F3">
      <w:pPr>
        <w:autoSpaceDE w:val="0"/>
        <w:autoSpaceDN w:val="0"/>
        <w:adjustRightInd w:val="0"/>
        <w:spacing w:before="120" w:after="120" w:line="240" w:lineRule="auto"/>
        <w:ind w:left="340" w:hanging="2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1)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§ 4 ust.3 otrzymuje brzmienie: „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Kadencja Sołtysa i Rady Sołeckiej trwa 5 lat, licząc od dnia wyboru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 w § 4 po ustępie 4 dodaje się ustęp 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 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óry otrzymuje brzmienie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„Kadencje dotychczasowych Sołtysów i Rad Sołeckich ulegają odpowiednio sk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óceniu lub wydłużeniu do dnia przeprowadzenia wyborów na mocy niniejszej uchwały".</w:t>
      </w:r>
    </w:p>
    <w:p w:rsidR="007E42F3" w:rsidRPr="000141C4" w:rsidRDefault="007E42F3" w:rsidP="007E42F3">
      <w:pPr>
        <w:keepNext/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2.</w:t>
      </w:r>
    </w:p>
    <w:p w:rsidR="007E42F3" w:rsidRPr="000141C4" w:rsidRDefault="007E42F3" w:rsidP="007E42F3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Przepisy statutów sołectw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 których mowa w § 1 ust. 1-21 pkt 1 w brzmieniu nadanym niniejszą uchwałą stosuje się do kadencji sołtysów i rad sołeckich następujących po kadencji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czasie której niniejsza uchwała weszła w życie.</w:t>
      </w:r>
    </w:p>
    <w:p w:rsidR="007E42F3" w:rsidRPr="000141C4" w:rsidRDefault="007E42F3" w:rsidP="007E42F3">
      <w:pPr>
        <w:keepNext/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3. </w:t>
      </w:r>
    </w:p>
    <w:p w:rsidR="007E42F3" w:rsidRPr="000141C4" w:rsidRDefault="007E42F3" w:rsidP="007E42F3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Wójtowi Gminy</w:t>
      </w:r>
    </w:p>
    <w:p w:rsidR="007E42F3" w:rsidRPr="000141C4" w:rsidRDefault="007E42F3" w:rsidP="007E42F3">
      <w:pPr>
        <w:keepNext/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4. </w:t>
      </w:r>
    </w:p>
    <w:p w:rsidR="007E42F3" w:rsidRPr="000141C4" w:rsidRDefault="007E42F3" w:rsidP="007E42F3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 życie po upływie 14 dni od dnia ogłoszenia w Dzienniku Urzędowym Województwa Małopolskiego</w:t>
      </w:r>
    </w:p>
    <w:p w:rsidR="007E42F3" w:rsidRDefault="007E42F3" w:rsidP="007E42F3"/>
    <w:p w:rsidR="00523678" w:rsidRDefault="00523678" w:rsidP="00381C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3678" w:rsidRDefault="00523678" w:rsidP="00381C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3678" w:rsidRDefault="00523678" w:rsidP="00381C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3678" w:rsidRDefault="00523678" w:rsidP="00381C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3678" w:rsidRDefault="00523678" w:rsidP="00381C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3678" w:rsidRDefault="00523678" w:rsidP="00381C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3678" w:rsidRDefault="00523678" w:rsidP="00381C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3678" w:rsidRDefault="00523678" w:rsidP="00381C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3678" w:rsidRDefault="00523678" w:rsidP="00381C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1584" w:rsidRDefault="00381584" w:rsidP="00381C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3678" w:rsidRPr="00BA1390" w:rsidRDefault="00523678" w:rsidP="0052367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lastRenderedPageBreak/>
        <w:t>Z</w:t>
      </w:r>
      <w:r w:rsidRPr="00BA139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ałącznik nr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</w:t>
      </w:r>
      <w:r w:rsidRPr="00BA139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do Zarządzenia Nr 0050.29.2019</w:t>
      </w:r>
    </w:p>
    <w:p w:rsidR="00523678" w:rsidRDefault="00523678" w:rsidP="005B3E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A139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Wójta Gminy Nowy Targ z dnia 11 lutego 2019 r.</w:t>
      </w:r>
    </w:p>
    <w:p w:rsidR="005B3ECC" w:rsidRDefault="005B3ECC" w:rsidP="005B3E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B3ECC" w:rsidRDefault="005B3ECC" w:rsidP="005B3E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3ECC" w:rsidRPr="009E43B9" w:rsidRDefault="005B3ECC" w:rsidP="005B3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3B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OGŁOSZENIE</w:t>
      </w:r>
    </w:p>
    <w:p w:rsidR="00523678" w:rsidRPr="009E43B9" w:rsidRDefault="005B3ECC" w:rsidP="005B3E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3B9">
        <w:rPr>
          <w:rFonts w:ascii="Times New Roman" w:hAnsi="Times New Roman" w:cs="Times New Roman"/>
          <w:b/>
          <w:sz w:val="28"/>
          <w:szCs w:val="28"/>
        </w:rPr>
        <w:t>Wójta Gminy Nowy Targ</w:t>
      </w:r>
    </w:p>
    <w:p w:rsidR="005B3ECC" w:rsidRDefault="005B3ECC" w:rsidP="009E43B9">
      <w:pPr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ECC">
        <w:rPr>
          <w:rFonts w:ascii="Times New Roman" w:hAnsi="Times New Roman" w:cs="Times New Roman"/>
          <w:b/>
          <w:sz w:val="24"/>
          <w:szCs w:val="24"/>
        </w:rPr>
        <w:t>w sprawie:</w:t>
      </w:r>
      <w:r w:rsidR="009E43B9">
        <w:rPr>
          <w:rFonts w:ascii="Times New Roman" w:hAnsi="Times New Roman" w:cs="Times New Roman"/>
          <w:b/>
          <w:sz w:val="24"/>
          <w:szCs w:val="24"/>
        </w:rPr>
        <w:tab/>
      </w:r>
      <w:r w:rsidRPr="005B3ECC">
        <w:rPr>
          <w:rFonts w:ascii="Times New Roman" w:hAnsi="Times New Roman" w:cs="Times New Roman"/>
          <w:b/>
          <w:sz w:val="24"/>
          <w:szCs w:val="24"/>
        </w:rPr>
        <w:t>przeprowadzenia konsultacji społecznych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 przedmiocie zaopiniowania projektu</w:t>
      </w:r>
      <w:r w:rsidRPr="003919DB">
        <w:rPr>
          <w:rFonts w:ascii="Times New Roman" w:hAnsi="Times New Roman" w:cs="Times New Roman"/>
          <w:b/>
          <w:sz w:val="24"/>
          <w:szCs w:val="24"/>
        </w:rPr>
        <w:t xml:space="preserve"> zmian statutów sołectw położonych na terenie 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3919DB">
        <w:rPr>
          <w:rFonts w:ascii="Times New Roman" w:hAnsi="Times New Roman" w:cs="Times New Roman"/>
          <w:b/>
          <w:sz w:val="24"/>
          <w:szCs w:val="24"/>
        </w:rPr>
        <w:t>miny Nowy Targ</w:t>
      </w:r>
    </w:p>
    <w:p w:rsidR="007E42F3" w:rsidRDefault="007E42F3" w:rsidP="009E43B9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9E43B9" w:rsidRPr="007E42F3" w:rsidRDefault="009E43B9" w:rsidP="006E2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5a ust. 1  i art. 35 ust. 1 ustawy z dnia 8 marca 1990 r.                                     o samorządzie gminnym (Dz.U. 2018.994 ze zm.) </w:t>
      </w:r>
      <w:r w:rsidRPr="00381CC4">
        <w:rPr>
          <w:rFonts w:ascii="Times New Roman" w:hAnsi="Times New Roman" w:cs="Times New Roman"/>
          <w:sz w:val="24"/>
          <w:szCs w:val="24"/>
        </w:rPr>
        <w:t>o</w:t>
      </w:r>
      <w:r w:rsidRPr="00381CC4">
        <w:rPr>
          <w:rFonts w:ascii="Times New Roman" w:eastAsia="Times New Roman" w:hAnsi="Times New Roman" w:cs="Times New Roman"/>
          <w:sz w:val="24"/>
          <w:szCs w:val="24"/>
          <w:lang w:eastAsia="pl-PL"/>
        </w:rPr>
        <w:t>raz § 3 ust. 1 Uchwały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1CC4">
        <w:rPr>
          <w:rFonts w:ascii="Times New Roman" w:eastAsia="Times New Roman" w:hAnsi="Times New Roman" w:cs="Times New Roman"/>
          <w:sz w:val="24"/>
          <w:szCs w:val="24"/>
          <w:lang w:eastAsia="pl-PL"/>
        </w:rPr>
        <w:t>Nr XVIII/174/2012 Rady Gminy Nowy Targ z dnia 18.10.2012 r. w sprawie: określenia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1C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 i trybu przeprowadzania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381CC4">
        <w:rPr>
          <w:rFonts w:ascii="Times New Roman" w:eastAsia="Times New Roman" w:hAnsi="Times New Roman" w:cs="Times New Roman"/>
          <w:sz w:val="24"/>
          <w:szCs w:val="24"/>
          <w:lang w:eastAsia="pl-PL"/>
        </w:rPr>
        <w:t>onsultacji społecznych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1CC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381CC4">
        <w:rPr>
          <w:rFonts w:ascii="Times New Roman" w:eastAsia="Times New Roman" w:hAnsi="Times New Roman" w:cs="Times New Roman"/>
          <w:sz w:val="24"/>
          <w:szCs w:val="24"/>
          <w:lang w:eastAsia="pl-PL"/>
        </w:rPr>
        <w:t>Dz.Urz.Woj</w:t>
      </w:r>
      <w:proofErr w:type="spellEnd"/>
      <w:r w:rsidRPr="00381CC4">
        <w:rPr>
          <w:rFonts w:ascii="Times New Roman" w:eastAsia="Times New Roman" w:hAnsi="Times New Roman" w:cs="Times New Roman"/>
          <w:sz w:val="24"/>
          <w:szCs w:val="24"/>
          <w:lang w:eastAsia="pl-PL"/>
        </w:rPr>
        <w:t>. Małopolskiego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25.10.2012 poz. 5273), </w:t>
      </w:r>
      <w:r w:rsidRPr="007E42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przeprowadza się konsultacje społeczne w przedmiocie </w:t>
      </w:r>
      <w:r w:rsidRPr="007E42F3">
        <w:rPr>
          <w:rFonts w:ascii="Times New Roman" w:hAnsi="Times New Roman" w:cs="Times New Roman"/>
          <w:sz w:val="24"/>
          <w:szCs w:val="24"/>
        </w:rPr>
        <w:t>zaopiniowania projektu zmian statutów sołectw położonych na terenie Gminy Nowy Targ.</w:t>
      </w:r>
    </w:p>
    <w:p w:rsidR="00482876" w:rsidRDefault="008A2138" w:rsidP="006E2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138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Konsultacje społeczne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2138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przeprowadzone będą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21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od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 lutego </w:t>
      </w:r>
      <w:r w:rsidRPr="008A2138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8A21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8A21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</w:t>
      </w:r>
      <w:r w:rsidR="00641DA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</w:t>
      </w:r>
      <w:r w:rsidRPr="008A21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8A21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godz.: </w:t>
      </w:r>
      <w:r w:rsidR="00641DA9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Pr="008A2138">
        <w:rPr>
          <w:rFonts w:ascii="Times New Roman" w:eastAsia="Times New Roman" w:hAnsi="Times New Roman" w:cs="Times New Roman"/>
          <w:sz w:val="24"/>
          <w:szCs w:val="24"/>
          <w:lang w:eastAsia="pl-PL"/>
        </w:rPr>
        <w:t>.00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2138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przyjmowania formularzy konsultacyjnych</w:t>
      </w:r>
      <w:r w:rsidR="004828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zawierających pisemne uwagi i opinie mieszkańców sołectw. </w:t>
      </w:r>
    </w:p>
    <w:p w:rsidR="00F04026" w:rsidRDefault="00F04026" w:rsidP="006E2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2138" w:rsidRPr="008A2138" w:rsidRDefault="00482876" w:rsidP="006E2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0402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Formularze konsultacyjne</w:t>
      </w:r>
      <w:r w:rsidR="008A2138" w:rsidRPr="008A213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będą</w:t>
      </w:r>
      <w:r w:rsidR="008A2138" w:rsidRPr="00F0402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="008A2138" w:rsidRPr="008A213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dostępne</w:t>
      </w:r>
      <w:r w:rsidR="008A2138" w:rsidRPr="00F0402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="008A2138" w:rsidRPr="008A213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do pobrania:</w:t>
      </w:r>
    </w:p>
    <w:p w:rsidR="008A2138" w:rsidRDefault="00482876" w:rsidP="006E2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A2138" w:rsidRPr="008A21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stronie internetowej </w:t>
      </w:r>
      <w:r w:rsidR="00665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</w:t>
      </w:r>
      <w:r w:rsidR="008A2138" w:rsidRPr="008A2138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Nowy Targ: www.ugnowytarg.pl ,</w:t>
      </w:r>
    </w:p>
    <w:p w:rsidR="007E42F3" w:rsidRPr="008A2138" w:rsidRDefault="007E42F3" w:rsidP="006E2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 Biuletynie Informacji Publicznej Urzędu Gminy Nowy Targ,</w:t>
      </w:r>
    </w:p>
    <w:p w:rsidR="008A2138" w:rsidRPr="008A2138" w:rsidRDefault="00482876" w:rsidP="006E2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A2138" w:rsidRPr="008A21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Biurze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Obsługi Mieszkańców Urzędu Gminy</w:t>
      </w:r>
      <w:r w:rsidR="00665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Nowy Targ</w:t>
      </w:r>
      <w:r w:rsidR="008A2138" w:rsidRPr="008A21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(pokój 001, parter),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="008A2138" w:rsidRPr="008A2138">
        <w:rPr>
          <w:rFonts w:ascii="Times New Roman" w:eastAsia="Times New Roman" w:hAnsi="Times New Roman" w:cs="Times New Roman"/>
          <w:sz w:val="24"/>
          <w:szCs w:val="24"/>
          <w:lang w:eastAsia="pl-PL"/>
        </w:rPr>
        <w:t>ul. Bulwarowa 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A2138" w:rsidRPr="008A21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34 – 400 </w:t>
      </w:r>
      <w:r w:rsidR="008A2138" w:rsidRPr="008A2138">
        <w:rPr>
          <w:rFonts w:ascii="Times New Roman" w:eastAsia="Times New Roman" w:hAnsi="Times New Roman" w:cs="Times New Roman"/>
          <w:sz w:val="24"/>
          <w:szCs w:val="24"/>
          <w:lang w:eastAsia="pl-PL"/>
        </w:rPr>
        <w:t>Nowy Targ,</w:t>
      </w:r>
    </w:p>
    <w:p w:rsidR="00482876" w:rsidRDefault="00482876" w:rsidP="006E2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4828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Sołtysów poszczególnych sołectw </w:t>
      </w:r>
      <w:r w:rsidR="00F04026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Nowy Targ.</w:t>
      </w:r>
    </w:p>
    <w:p w:rsidR="002E7B42" w:rsidRDefault="002E7B42" w:rsidP="006E2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482876" w:rsidRPr="00482876" w:rsidRDefault="00482876" w:rsidP="006E2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8287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Formularze konsultacyjne można</w:t>
      </w:r>
      <w:r w:rsidRPr="00F0402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48287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przekazać:</w:t>
      </w:r>
    </w:p>
    <w:p w:rsidR="00482876" w:rsidRPr="00482876" w:rsidRDefault="00FA6E6E" w:rsidP="006E2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82876" w:rsidRPr="00482876">
        <w:rPr>
          <w:rFonts w:ascii="Times New Roman" w:eastAsia="Times New Roman" w:hAnsi="Times New Roman" w:cs="Times New Roman"/>
          <w:sz w:val="24"/>
          <w:szCs w:val="24"/>
          <w:lang w:eastAsia="pl-PL"/>
        </w:rPr>
        <w:t>drogą</w:t>
      </w:r>
      <w:r w:rsidR="004828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2876" w:rsidRPr="00482876">
        <w:rPr>
          <w:rFonts w:ascii="Times New Roman" w:eastAsia="Times New Roman" w:hAnsi="Times New Roman" w:cs="Times New Roman"/>
          <w:sz w:val="24"/>
          <w:szCs w:val="24"/>
          <w:lang w:eastAsia="pl-PL"/>
        </w:rPr>
        <w:t>korespondencyjną</w:t>
      </w:r>
      <w:r w:rsidR="004828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2876" w:rsidRPr="00482876">
        <w:rPr>
          <w:rFonts w:ascii="Times New Roman" w:eastAsia="Times New Roman" w:hAnsi="Times New Roman" w:cs="Times New Roman"/>
          <w:sz w:val="24"/>
          <w:szCs w:val="24"/>
          <w:lang w:eastAsia="pl-PL"/>
        </w:rPr>
        <w:t>na adres: Urząd</w:t>
      </w:r>
      <w:r w:rsidR="004828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2876" w:rsidRPr="00482876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Nowy Targ, ul. Bulwarowa 9, 34-400 Nowy Targ</w:t>
      </w:r>
      <w:r w:rsidR="0048287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82876" w:rsidRDefault="00FA6E6E" w:rsidP="006E2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82876" w:rsidRPr="00482876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</w:t>
      </w:r>
      <w:r w:rsidR="004828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2876" w:rsidRPr="00482876">
        <w:rPr>
          <w:rFonts w:ascii="Times New Roman" w:eastAsia="Times New Roman" w:hAnsi="Times New Roman" w:cs="Times New Roman"/>
          <w:sz w:val="24"/>
          <w:szCs w:val="24"/>
          <w:lang w:eastAsia="pl-PL"/>
        </w:rPr>
        <w:t>do Biura Obsługi</w:t>
      </w:r>
      <w:r w:rsidR="004828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2876" w:rsidRPr="00482876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Mieszkańców</w:t>
      </w:r>
      <w:r w:rsidR="004828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2876" w:rsidRPr="00482876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4828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2876" w:rsidRPr="00482876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Nowy Targ, ul. Bulwarowa 9, Nowy Targ (pokój 001, parter),</w:t>
      </w:r>
      <w:r w:rsidR="004828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82876" w:rsidRPr="00482876" w:rsidRDefault="00F04026" w:rsidP="006E2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82876" w:rsidRPr="00482876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</w:t>
      </w:r>
      <w:r w:rsidR="004828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2876" w:rsidRPr="004828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przedstawicieli </w:t>
      </w:r>
      <w:r w:rsidR="00FA6E6E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miejscowości – sołtysów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ze względu na miejsce zamieszkania,</w:t>
      </w:r>
    </w:p>
    <w:p w:rsidR="00F04026" w:rsidRDefault="00F04026" w:rsidP="006E2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0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166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</w:t>
      </w:r>
      <w:r w:rsidRPr="00F040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przesłanie na adres mailowy: </w:t>
      </w:r>
      <w:hyperlink r:id="rId7" w:history="1">
        <w:r w:rsidRPr="00F0402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sekretarz@ugnowytarg.pl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E7B42" w:rsidRDefault="002E7B42" w:rsidP="00166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65D1" w:rsidRPr="001665D1" w:rsidRDefault="001665D1" w:rsidP="00166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od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 lutego </w:t>
      </w:r>
      <w:r w:rsidRPr="001665D1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166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dnia </w:t>
      </w:r>
      <w:r w:rsidR="002E7B4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</w:t>
      </w:r>
      <w:r w:rsidRPr="00166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2E7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godz. 24.00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1665D1">
        <w:rPr>
          <w:rFonts w:ascii="Times New Roman" w:eastAsia="Times New Roman" w:hAnsi="Times New Roman" w:cs="Times New Roman"/>
          <w:sz w:val="24"/>
          <w:szCs w:val="24"/>
          <w:lang w:eastAsia="pl-PL"/>
        </w:rPr>
        <w:t>z tym zastrzeżeniem,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5D1">
        <w:rPr>
          <w:rFonts w:ascii="Times New Roman" w:eastAsia="Times New Roman" w:hAnsi="Times New Roman" w:cs="Times New Roman"/>
          <w:sz w:val="24"/>
          <w:szCs w:val="24"/>
          <w:lang w:eastAsia="pl-PL"/>
        </w:rPr>
        <w:t>iż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E7B42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sołtysi</w:t>
      </w:r>
      <w:r w:rsidRPr="00166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miejscowości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5D1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</w:t>
      </w:r>
      <w:r w:rsidRPr="00166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dostarczyć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5D1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przyjęte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5D1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formularze konsultacyjne do Biura Obsługi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5D1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Mieszkańców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5D1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5D1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Nowy Targ w terminie zakończeni</w:t>
      </w:r>
      <w:r w:rsidR="002E7B42">
        <w:rPr>
          <w:rFonts w:ascii="Times New Roman" w:eastAsia="Times New Roman" w:hAnsi="Times New Roman" w:cs="Times New Roman"/>
          <w:sz w:val="24"/>
          <w:szCs w:val="24"/>
          <w:lang w:eastAsia="pl-PL"/>
        </w:rPr>
        <w:t>a konsultacji, najpóźniej do dnia 4 marca 2019 r. do godz. 10.00.</w:t>
      </w:r>
    </w:p>
    <w:p w:rsidR="001665D1" w:rsidRDefault="001665D1" w:rsidP="00F0402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1584" w:rsidRDefault="00381584" w:rsidP="00F0402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35E4" w:rsidRDefault="001935E4" w:rsidP="001935E4">
      <w:pPr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Nowy Targ</w:t>
      </w:r>
    </w:p>
    <w:p w:rsidR="00381584" w:rsidRDefault="001935E4" w:rsidP="001935E4">
      <w:pPr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4849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/-/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Smarduch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81584" w:rsidRDefault="00381584" w:rsidP="00F0402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1584" w:rsidRPr="00BA1390" w:rsidRDefault="00381584" w:rsidP="003815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lastRenderedPageBreak/>
        <w:t>Z</w:t>
      </w:r>
      <w:r w:rsidRPr="00BA139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ałącznik nr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3</w:t>
      </w:r>
      <w:r w:rsidRPr="00BA139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do Zarządzenia Nr 0050.29.2019</w:t>
      </w:r>
    </w:p>
    <w:p w:rsidR="00381584" w:rsidRDefault="00381584" w:rsidP="003815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A139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Wójta Gminy Nowy Targ z dnia 11 lutego 2019 r.</w:t>
      </w:r>
    </w:p>
    <w:p w:rsidR="009A1128" w:rsidRDefault="009A1128" w:rsidP="009A112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9A1128" w:rsidRDefault="009A1128" w:rsidP="009A11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1128" w:rsidRPr="009A1128" w:rsidRDefault="009A1128" w:rsidP="009A1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A11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FORMULARZ ANKIETY DO KONSULTACJI</w:t>
      </w:r>
    </w:p>
    <w:p w:rsidR="009A1128" w:rsidRPr="009A1128" w:rsidRDefault="009A1128" w:rsidP="009A1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A1128" w:rsidRPr="009A1128" w:rsidRDefault="009A1128" w:rsidP="009A1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1128" w:rsidRPr="009A1128" w:rsidRDefault="009A1128" w:rsidP="009A1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Wskazanie projektu, który jest przedmiotem konsultacji</w:t>
      </w:r>
    </w:p>
    <w:p w:rsidR="009A1128" w:rsidRPr="009A1128" w:rsidRDefault="009A1128" w:rsidP="009A1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1128" w:rsidRPr="009A1128" w:rsidRDefault="009A1128" w:rsidP="009A11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1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 projektu uchwały w sprawie zmiany statutu sołectwa: </w:t>
      </w:r>
      <w:r w:rsidRPr="009A11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</w:t>
      </w:r>
    </w:p>
    <w:p w:rsidR="009A1128" w:rsidRPr="009A1128" w:rsidRDefault="009A1128" w:rsidP="009A1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1128" w:rsidRPr="009A1128" w:rsidRDefault="009A1128" w:rsidP="009A1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Projekt zmiany statutów sołectw na terenie Gminy Nowy Targ:</w:t>
      </w:r>
    </w:p>
    <w:p w:rsidR="009A1128" w:rsidRPr="009A1128" w:rsidRDefault="009A1128" w:rsidP="009A11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A1128" w:rsidRPr="009A1128" w:rsidRDefault="009A1128" w:rsidP="009A11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A11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Zmiana I:</w:t>
      </w:r>
    </w:p>
    <w:p w:rsidR="009A1128" w:rsidRPr="009A1128" w:rsidRDefault="009A1128" w:rsidP="009A11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9A1128" w:rsidRPr="009A1128" w:rsidRDefault="009A1128" w:rsidP="009A1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uchwale Rady Gminy Nowy Targ </w:t>
      </w:r>
      <w:r w:rsidRPr="009A1128">
        <w:rPr>
          <w:rFonts w:ascii="Times New Roman" w:eastAsia="Calibri" w:hAnsi="Times New Roman" w:cs="Times New Roman"/>
          <w:sz w:val="24"/>
          <w:szCs w:val="24"/>
        </w:rPr>
        <w:t xml:space="preserve">Nr XXXVII/401/2014 </w:t>
      </w:r>
      <w:r w:rsidRPr="009A1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Pr="009A1128">
        <w:rPr>
          <w:rFonts w:ascii="Times New Roman" w:eastAsia="Calibri" w:hAnsi="Times New Roman" w:cs="Times New Roman"/>
          <w:sz w:val="24"/>
          <w:szCs w:val="24"/>
        </w:rPr>
        <w:t>29 lipca 2014 r</w:t>
      </w:r>
      <w:r w:rsidRPr="009A1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9A11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1128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w sprawie nadania statutów sołectw </w:t>
      </w:r>
      <w:r w:rsidRPr="009A1128">
        <w:rPr>
          <w:rFonts w:ascii="Times New Roman" w:eastAsia="Times New Roman" w:hAnsi="Times New Roman" w:cs="Times New Roman"/>
          <w:sz w:val="24"/>
          <w:szCs w:val="24"/>
          <w:lang w:eastAsia="pl-PL"/>
        </w:rPr>
        <w:t>dotychczasowy § 4 ust. 3</w:t>
      </w:r>
      <w:r w:rsidRPr="009A1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A1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9A1128">
        <w:rPr>
          <w:rFonts w:ascii="Times New Roman" w:eastAsia="Calibri" w:hAnsi="Times New Roman" w:cs="Times New Roman"/>
          <w:sz w:val="24"/>
          <w:szCs w:val="24"/>
        </w:rPr>
        <w:t xml:space="preserve">załącznikach 1-21 </w:t>
      </w:r>
      <w:r w:rsidRPr="009A1128">
        <w:rPr>
          <w:rFonts w:ascii="Times New Roman" w:eastAsia="Calibri" w:hAnsi="Times New Roman" w:cs="Times New Roman"/>
          <w:sz w:val="24"/>
          <w:szCs w:val="24"/>
        </w:rPr>
        <w:br/>
        <w:t xml:space="preserve">do uchwały </w:t>
      </w:r>
      <w:r w:rsidRPr="009A1128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 nowe brzmienie:</w:t>
      </w:r>
    </w:p>
    <w:p w:rsidR="009A1128" w:rsidRPr="009A1128" w:rsidRDefault="009A1128" w:rsidP="009A11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A1128" w:rsidRPr="009A1128" w:rsidRDefault="009A1128" w:rsidP="009A1128">
      <w:p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1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„3. Kadencja Sołtysa i Rady Sołeckiej trwa 5 lat, licząc od dnia wyboru”</w:t>
      </w:r>
    </w:p>
    <w:p w:rsidR="009A1128" w:rsidRPr="009A1128" w:rsidRDefault="009A1128" w:rsidP="009A1128">
      <w:p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A1128" w:rsidRPr="009A1128" w:rsidRDefault="009A1128" w:rsidP="009A11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A11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Zmiana II:</w:t>
      </w:r>
    </w:p>
    <w:p w:rsidR="009A1128" w:rsidRPr="009A1128" w:rsidRDefault="009A1128" w:rsidP="009A11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9A1128" w:rsidRPr="009A1128" w:rsidRDefault="009A1128" w:rsidP="009A1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uchwale Rady Gminy Nowy Targ </w:t>
      </w:r>
      <w:r w:rsidRPr="009A1128">
        <w:rPr>
          <w:rFonts w:ascii="Times New Roman" w:eastAsia="Calibri" w:hAnsi="Times New Roman" w:cs="Times New Roman"/>
          <w:sz w:val="24"/>
          <w:szCs w:val="24"/>
        </w:rPr>
        <w:t xml:space="preserve">Nr XXXVII/401/2014 </w:t>
      </w:r>
      <w:r w:rsidRPr="009A1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Pr="009A1128">
        <w:rPr>
          <w:rFonts w:ascii="Times New Roman" w:eastAsia="Calibri" w:hAnsi="Times New Roman" w:cs="Times New Roman"/>
          <w:sz w:val="24"/>
          <w:szCs w:val="24"/>
        </w:rPr>
        <w:t>29 lipca 2014 r</w:t>
      </w:r>
      <w:r w:rsidRPr="009A1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9A11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1128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w sprawie nadania statutów sołectw w </w:t>
      </w:r>
      <w:r w:rsidRPr="009A1128">
        <w:rPr>
          <w:rFonts w:ascii="Times New Roman" w:eastAsia="Times New Roman" w:hAnsi="Times New Roman" w:cs="Times New Roman"/>
          <w:sz w:val="24"/>
          <w:szCs w:val="24"/>
          <w:lang w:eastAsia="pl-PL"/>
        </w:rPr>
        <w:t>dotychczasowym § 4 po ustępie 4 dodaje się ustęp 5,</w:t>
      </w:r>
      <w:r w:rsidRPr="009A1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9A1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9A1128">
        <w:rPr>
          <w:rFonts w:ascii="Times New Roman" w:eastAsia="Calibri" w:hAnsi="Times New Roman" w:cs="Times New Roman"/>
          <w:sz w:val="24"/>
          <w:szCs w:val="24"/>
        </w:rPr>
        <w:t xml:space="preserve">załącznikach 1-21 do uchwały, który </w:t>
      </w:r>
      <w:r w:rsidRPr="009A1128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 brzmienie:</w:t>
      </w:r>
    </w:p>
    <w:p w:rsidR="009A1128" w:rsidRPr="009A1128" w:rsidRDefault="009A1128" w:rsidP="009A11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A1128" w:rsidRPr="009A1128" w:rsidRDefault="009A1128" w:rsidP="009A1128">
      <w:p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1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„5. Kadencje dotychczasowego Sołtysa i Rady Sołeckiej ulegają odpowiednio skróceniu lub wydłużeniu do dnia przeprowadzenia wyborów na mocy niniejszej uchwały"</w:t>
      </w:r>
    </w:p>
    <w:p w:rsidR="009A1128" w:rsidRPr="009A1128" w:rsidRDefault="009A1128" w:rsidP="009A1128">
      <w:p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A1128" w:rsidRPr="009A1128" w:rsidRDefault="009A1128" w:rsidP="009A1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 Opinia do projektu uchwały</w:t>
      </w:r>
    </w:p>
    <w:p w:rsidR="009A1128" w:rsidRPr="009A1128" w:rsidRDefault="009A1128" w:rsidP="009A1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1128" w:rsidRPr="009A1128" w:rsidRDefault="009A1128" w:rsidP="009A1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128">
        <w:rPr>
          <w:rFonts w:ascii="Times New Roman" w:eastAsia="Times New Roman" w:hAnsi="Times New Roman" w:cs="Times New Roman"/>
          <w:sz w:val="24"/>
          <w:szCs w:val="24"/>
          <w:lang w:eastAsia="pl-PL"/>
        </w:rPr>
        <w:t>a) uwagi ogólne:</w:t>
      </w:r>
    </w:p>
    <w:p w:rsidR="009A1128" w:rsidRPr="009A1128" w:rsidRDefault="009A1128" w:rsidP="009A11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A1128" w:rsidRPr="009A1128" w:rsidRDefault="009A1128" w:rsidP="009A11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A11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Zmiana I:</w:t>
      </w:r>
    </w:p>
    <w:p w:rsidR="009A1128" w:rsidRPr="009A1128" w:rsidRDefault="009A1128" w:rsidP="009A11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9A1128" w:rsidRPr="009A1128" w:rsidRDefault="009A1128" w:rsidP="009A11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A11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:rsidR="009A1128" w:rsidRPr="009A1128" w:rsidRDefault="009A1128" w:rsidP="009A11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:rsidR="009A1128" w:rsidRDefault="009A1128" w:rsidP="009A11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A11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:rsidR="009A1128" w:rsidRPr="009A1128" w:rsidRDefault="009A1128" w:rsidP="009A11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11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Zmiana II:</w:t>
      </w:r>
    </w:p>
    <w:p w:rsidR="009A1128" w:rsidRPr="009A1128" w:rsidRDefault="009A1128" w:rsidP="009A11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9A1128" w:rsidRPr="009A1128" w:rsidRDefault="009A1128" w:rsidP="009A11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A11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:rsidR="009A1128" w:rsidRPr="009A1128" w:rsidRDefault="009A1128" w:rsidP="009A1128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9A1128" w:rsidRPr="009A1128" w:rsidRDefault="009A1128" w:rsidP="009A11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A11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:rsidR="009A1128" w:rsidRPr="009A1128" w:rsidRDefault="009A1128" w:rsidP="009A1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1128" w:rsidRPr="009A1128" w:rsidRDefault="009A1128" w:rsidP="009A1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128">
        <w:rPr>
          <w:rFonts w:ascii="Times New Roman" w:eastAsia="Times New Roman" w:hAnsi="Times New Roman" w:cs="Times New Roman"/>
          <w:sz w:val="24"/>
          <w:szCs w:val="24"/>
          <w:lang w:eastAsia="pl-PL"/>
        </w:rPr>
        <w:t>b) opowiadam się za przyjęciem zmiany statutu sołectwa w zaproponowanym brzmieniu (Tak/Nie):</w:t>
      </w:r>
    </w:p>
    <w:p w:rsidR="009A1128" w:rsidRPr="009A1128" w:rsidRDefault="009A1128" w:rsidP="009A1128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9A1128" w:rsidRPr="009A1128" w:rsidRDefault="009A1128" w:rsidP="009A11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A11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Zmiana I:</w:t>
      </w:r>
      <w:r w:rsidRPr="009A1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A11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</w:t>
      </w:r>
    </w:p>
    <w:p w:rsidR="009A1128" w:rsidRPr="009A1128" w:rsidRDefault="009A1128" w:rsidP="009A1128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9A1128" w:rsidRPr="009A1128" w:rsidRDefault="009A1128" w:rsidP="009A11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11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Zmiana II:</w:t>
      </w:r>
      <w:r w:rsidRPr="009A1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A11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......................................................................................</w:t>
      </w:r>
    </w:p>
    <w:p w:rsidR="009A1128" w:rsidRPr="009A1128" w:rsidRDefault="009A1128" w:rsidP="009A1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1128" w:rsidRPr="009A1128" w:rsidRDefault="009A1128" w:rsidP="009A1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128">
        <w:rPr>
          <w:rFonts w:ascii="Times New Roman" w:eastAsia="Times New Roman" w:hAnsi="Times New Roman" w:cs="Times New Roman"/>
          <w:sz w:val="24"/>
          <w:szCs w:val="24"/>
          <w:lang w:eastAsia="pl-PL"/>
        </w:rPr>
        <w:t>c) proponowane zmienione brzmienie zapisu lub treść nowego przepisu:</w:t>
      </w:r>
    </w:p>
    <w:p w:rsidR="009A1128" w:rsidRPr="009A1128" w:rsidRDefault="009A1128" w:rsidP="009A1128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9A1128" w:rsidRPr="009A1128" w:rsidRDefault="009A1128" w:rsidP="009A11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A11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Zmiana I:</w:t>
      </w:r>
    </w:p>
    <w:p w:rsidR="009A1128" w:rsidRPr="009A1128" w:rsidRDefault="009A1128" w:rsidP="009A11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9A1128" w:rsidRPr="009A1128" w:rsidRDefault="009A1128" w:rsidP="009A11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A11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:rsidR="009A1128" w:rsidRPr="009A1128" w:rsidRDefault="009A1128" w:rsidP="009A1128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9A1128" w:rsidRDefault="009A1128" w:rsidP="009A11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A11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:rsidR="009A1128" w:rsidRPr="009A1128" w:rsidRDefault="009A1128" w:rsidP="009A11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11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Zmiana II:</w:t>
      </w:r>
    </w:p>
    <w:p w:rsidR="009A1128" w:rsidRPr="009A1128" w:rsidRDefault="009A1128" w:rsidP="009A11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A11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:rsidR="009A1128" w:rsidRPr="009A1128" w:rsidRDefault="009A1128" w:rsidP="009A1128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9A1128" w:rsidRPr="009A1128" w:rsidRDefault="009A1128" w:rsidP="009A1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1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:rsidR="009A1128" w:rsidRPr="009A1128" w:rsidRDefault="009A1128" w:rsidP="009A11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A1128" w:rsidRPr="009A1128" w:rsidRDefault="009A1128" w:rsidP="009A11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A1128" w:rsidRPr="009A1128" w:rsidRDefault="009A1128" w:rsidP="009A1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 Uzasadnienie proponowanych zmian</w:t>
      </w:r>
    </w:p>
    <w:p w:rsidR="009A1128" w:rsidRPr="009A1128" w:rsidRDefault="009A1128" w:rsidP="009A1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1128" w:rsidRPr="009A1128" w:rsidRDefault="009A1128" w:rsidP="009A11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A11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Zmiana I:</w:t>
      </w:r>
    </w:p>
    <w:p w:rsidR="009A1128" w:rsidRPr="009A1128" w:rsidRDefault="009A1128" w:rsidP="009A11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A11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:rsidR="009A1128" w:rsidRPr="009A1128" w:rsidRDefault="009A1128" w:rsidP="009A1128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9A1128" w:rsidRDefault="009A1128" w:rsidP="009A11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A11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:rsidR="009A1128" w:rsidRPr="009A1128" w:rsidRDefault="009A1128" w:rsidP="009A11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11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Zmiana II:</w:t>
      </w:r>
    </w:p>
    <w:p w:rsidR="009A1128" w:rsidRPr="009A1128" w:rsidRDefault="009A1128" w:rsidP="009A11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A11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:rsidR="009A1128" w:rsidRPr="009A1128" w:rsidRDefault="009A1128" w:rsidP="009A11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:rsidR="009A1128" w:rsidRPr="009A1128" w:rsidRDefault="009A1128" w:rsidP="009A1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1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:rsidR="009A1128" w:rsidRPr="009A1128" w:rsidRDefault="009A1128" w:rsidP="009A1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9A1128" w:rsidRPr="009A1128" w:rsidRDefault="009A1128" w:rsidP="009A1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9A1128" w:rsidRPr="009A1128" w:rsidRDefault="009A1128" w:rsidP="009A1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A1128">
        <w:rPr>
          <w:rFonts w:ascii="Times New Roman" w:eastAsia="Times New Roman" w:hAnsi="Times New Roman" w:cs="Times New Roman"/>
          <w:b/>
          <w:szCs w:val="24"/>
          <w:lang w:eastAsia="pl-PL"/>
        </w:rPr>
        <w:t>Uzasadnienie przeprowadzenia konsultacji</w:t>
      </w:r>
    </w:p>
    <w:p w:rsidR="009A1128" w:rsidRPr="009A1128" w:rsidRDefault="009A1128" w:rsidP="009A11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1128" w:rsidRPr="009A1128" w:rsidRDefault="009A1128" w:rsidP="009A11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A1128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Ustawa z dnia 11 stycznia 2018 r. o zmianie niektórych ustaw w celu zwiększenia udziału obywateli w procesie wybierania, funkcjonowania i kontrolowania niektórych organów publicznych (Dz. U. z 2018 r. poz. 130 </w:t>
      </w:r>
      <w:r w:rsidRPr="009A1128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z </w:t>
      </w:r>
      <w:proofErr w:type="spellStart"/>
      <w:r w:rsidRPr="009A1128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poźn</w:t>
      </w:r>
      <w:proofErr w:type="spellEnd"/>
      <w:r w:rsidRPr="009A1128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. zm.) wprowadziła pięcioletnią kadencję dla rady gminy i wójta dlatego zasadne jest również wydłużenie</w:t>
      </w:r>
      <w:r w:rsidRPr="009A1128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kadencji dla sołtysów i rad sołeckich do 5 lat. Zgodnie z art. 35 ust. 1 ustawy o samorządzie gminnym statut sołectwa podlega konsultacjom z mieszkańcami sołectwa (mieszkańcami gminy) i w związku z tym takie same zasady stosuje się do zmiany statutu.</w:t>
      </w:r>
    </w:p>
    <w:p w:rsidR="009A1128" w:rsidRPr="009A1128" w:rsidRDefault="009A1128" w:rsidP="009A11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1128" w:rsidRPr="009A1128" w:rsidRDefault="009A1128" w:rsidP="009A1128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Cs w:val="23"/>
          <w:u w:val="single"/>
          <w:lang w:eastAsia="pl-PL"/>
        </w:rPr>
      </w:pPr>
      <w:r w:rsidRPr="009A1128">
        <w:rPr>
          <w:rFonts w:ascii="Times New Roman" w:eastAsia="Times New Roman" w:hAnsi="Times New Roman" w:cs="Times New Roman"/>
          <w:b/>
          <w:i/>
          <w:color w:val="000000" w:themeColor="text1"/>
          <w:szCs w:val="23"/>
          <w:u w:val="single"/>
          <w:lang w:eastAsia="pl-PL"/>
        </w:rPr>
        <w:t>Wypełnione formularze można składać:</w:t>
      </w:r>
    </w:p>
    <w:p w:rsidR="009A1128" w:rsidRPr="009A1128" w:rsidRDefault="009A1128" w:rsidP="009A1128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Cs w:val="23"/>
          <w:lang w:eastAsia="pl-PL"/>
        </w:rPr>
      </w:pPr>
    </w:p>
    <w:p w:rsidR="009A1128" w:rsidRPr="009A1128" w:rsidRDefault="009A1128" w:rsidP="009A1128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Cs w:val="23"/>
          <w:lang w:eastAsia="pl-PL"/>
        </w:rPr>
      </w:pPr>
      <w:r w:rsidRPr="009A1128">
        <w:rPr>
          <w:rFonts w:ascii="Times New Roman" w:eastAsia="Times New Roman" w:hAnsi="Times New Roman" w:cs="Times New Roman"/>
          <w:b/>
          <w:i/>
          <w:color w:val="000000" w:themeColor="text1"/>
          <w:szCs w:val="23"/>
          <w:lang w:eastAsia="pl-PL"/>
        </w:rPr>
        <w:t xml:space="preserve"> na dzienniku podawczym w Biurze Obsługi Mieszkańców Urzędu Gminy Nowy Targ </w:t>
      </w:r>
    </w:p>
    <w:p w:rsidR="009A1128" w:rsidRPr="009A1128" w:rsidRDefault="009A1128" w:rsidP="009A1128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Cs w:val="23"/>
          <w:lang w:eastAsia="pl-PL"/>
        </w:rPr>
      </w:pPr>
      <w:r w:rsidRPr="009A1128">
        <w:rPr>
          <w:rFonts w:ascii="Times New Roman" w:eastAsia="Times New Roman" w:hAnsi="Times New Roman" w:cs="Times New Roman"/>
          <w:b/>
          <w:i/>
          <w:color w:val="000000" w:themeColor="text1"/>
          <w:szCs w:val="23"/>
          <w:lang w:eastAsia="pl-PL"/>
        </w:rPr>
        <w:t xml:space="preserve">ul. Bulwarowa 9, 34-400 Nowy Targ, </w:t>
      </w:r>
    </w:p>
    <w:p w:rsidR="009A1128" w:rsidRPr="009A1128" w:rsidRDefault="009A1128" w:rsidP="009A1128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Cs w:val="23"/>
          <w:lang w:eastAsia="pl-PL"/>
        </w:rPr>
      </w:pPr>
    </w:p>
    <w:p w:rsidR="009A1128" w:rsidRPr="009A1128" w:rsidRDefault="009A1128" w:rsidP="009A1128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Cs w:val="23"/>
          <w:lang w:eastAsia="pl-PL"/>
        </w:rPr>
      </w:pPr>
      <w:r w:rsidRPr="009A1128">
        <w:rPr>
          <w:rFonts w:ascii="Times New Roman" w:eastAsia="Times New Roman" w:hAnsi="Times New Roman" w:cs="Times New Roman"/>
          <w:b/>
          <w:i/>
          <w:color w:val="000000" w:themeColor="text1"/>
          <w:szCs w:val="23"/>
          <w:lang w:eastAsia="pl-PL"/>
        </w:rPr>
        <w:t xml:space="preserve">u sołtysów poszczególnych miejscowości, </w:t>
      </w:r>
    </w:p>
    <w:p w:rsidR="009A1128" w:rsidRPr="009A1128" w:rsidRDefault="009A1128" w:rsidP="009A1128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Cs w:val="23"/>
          <w:lang w:eastAsia="pl-PL"/>
        </w:rPr>
      </w:pPr>
    </w:p>
    <w:p w:rsidR="009A1128" w:rsidRPr="009A1128" w:rsidRDefault="009A1128" w:rsidP="009A1128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Cs w:val="23"/>
          <w:lang w:eastAsia="pl-PL"/>
        </w:rPr>
      </w:pPr>
      <w:r w:rsidRPr="009A1128">
        <w:rPr>
          <w:rFonts w:ascii="Times New Roman" w:eastAsia="Times New Roman" w:hAnsi="Times New Roman" w:cs="Times New Roman"/>
          <w:b/>
          <w:i/>
          <w:color w:val="000000" w:themeColor="text1"/>
          <w:szCs w:val="23"/>
          <w:lang w:eastAsia="pl-PL"/>
        </w:rPr>
        <w:t xml:space="preserve">poprzez przesłanie drogą korespondencyjną na adres urzędu  </w:t>
      </w:r>
    </w:p>
    <w:p w:rsidR="009A1128" w:rsidRPr="009A1128" w:rsidRDefault="009A1128" w:rsidP="009A1128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Cs w:val="23"/>
          <w:lang w:eastAsia="pl-PL"/>
        </w:rPr>
      </w:pPr>
    </w:p>
    <w:p w:rsidR="009A1128" w:rsidRPr="009A1128" w:rsidRDefault="009A1128" w:rsidP="009A1128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Cs w:val="23"/>
          <w:lang w:eastAsia="pl-PL"/>
        </w:rPr>
      </w:pPr>
      <w:r w:rsidRPr="009A1128">
        <w:rPr>
          <w:rFonts w:ascii="Times New Roman" w:eastAsia="Times New Roman" w:hAnsi="Times New Roman" w:cs="Times New Roman"/>
          <w:b/>
          <w:i/>
          <w:color w:val="000000" w:themeColor="text1"/>
          <w:szCs w:val="23"/>
          <w:lang w:eastAsia="pl-PL"/>
        </w:rPr>
        <w:t xml:space="preserve">lub w formie elektronicznej na adres: </w:t>
      </w:r>
      <w:hyperlink r:id="rId8" w:history="1">
        <w:r w:rsidRPr="009A1128">
          <w:rPr>
            <w:rFonts w:ascii="Times New Roman" w:eastAsia="Calibri" w:hAnsi="Times New Roman" w:cs="Times New Roman"/>
            <w:b/>
            <w:i/>
            <w:color w:val="000000" w:themeColor="text1"/>
          </w:rPr>
          <w:t>sekretarz@ugnowytarg.pl</w:t>
        </w:r>
      </w:hyperlink>
      <w:r w:rsidRPr="009A1128">
        <w:rPr>
          <w:rFonts w:ascii="Times New Roman" w:eastAsia="Times New Roman" w:hAnsi="Times New Roman" w:cs="Times New Roman"/>
          <w:b/>
          <w:i/>
          <w:color w:val="000000" w:themeColor="text1"/>
          <w:szCs w:val="23"/>
          <w:lang w:eastAsia="pl-PL"/>
        </w:rPr>
        <w:t xml:space="preserve">  </w:t>
      </w:r>
    </w:p>
    <w:p w:rsidR="009A1128" w:rsidRPr="009A1128" w:rsidRDefault="009A1128" w:rsidP="009A1128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Cs w:val="23"/>
          <w:lang w:eastAsia="pl-PL"/>
        </w:rPr>
      </w:pPr>
    </w:p>
    <w:p w:rsidR="009A1128" w:rsidRPr="009A1128" w:rsidRDefault="009A1128" w:rsidP="009A1128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</w:pPr>
      <w:r w:rsidRPr="009A1128">
        <w:rPr>
          <w:rFonts w:ascii="Times New Roman" w:eastAsia="Times New Roman" w:hAnsi="Times New Roman" w:cs="Times New Roman"/>
          <w:b/>
          <w:i/>
          <w:color w:val="000000" w:themeColor="text1"/>
          <w:szCs w:val="23"/>
          <w:lang w:eastAsia="pl-PL"/>
        </w:rPr>
        <w:t>w terminie od 21 lutego 2019 roku do 3 marca 2019 roku</w:t>
      </w:r>
      <w:r w:rsidRPr="009A1128">
        <w:rPr>
          <w:rFonts w:ascii="Times New Roman" w:eastAsia="Times New Roman" w:hAnsi="Times New Roman" w:cs="Times New Roman"/>
          <w:b/>
          <w:i/>
          <w:color w:val="000000" w:themeColor="text1"/>
          <w:sz w:val="23"/>
          <w:szCs w:val="23"/>
          <w:lang w:eastAsia="pl-PL"/>
        </w:rPr>
        <w:t xml:space="preserve"> do godz. 24.00.</w:t>
      </w:r>
    </w:p>
    <w:p w:rsidR="009A1128" w:rsidRPr="009A1128" w:rsidRDefault="009A1128" w:rsidP="009A1128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</w:pPr>
    </w:p>
    <w:p w:rsidR="009A1128" w:rsidRPr="009A1128" w:rsidRDefault="009A1128" w:rsidP="009A11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81584" w:rsidRPr="00F04026" w:rsidRDefault="00381584" w:rsidP="00F0402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2876" w:rsidRPr="00482876" w:rsidRDefault="00482876" w:rsidP="00FA6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2876" w:rsidRDefault="00482876" w:rsidP="009E43B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3678" w:rsidRPr="00381CC4" w:rsidRDefault="00523678" w:rsidP="00381CC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23678" w:rsidRPr="00381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D4A89"/>
    <w:multiLevelType w:val="hybridMultilevel"/>
    <w:tmpl w:val="DFF08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840EB"/>
    <w:multiLevelType w:val="hybridMultilevel"/>
    <w:tmpl w:val="9B3CF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14A03"/>
    <w:multiLevelType w:val="hybridMultilevel"/>
    <w:tmpl w:val="DECCF4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F0D35"/>
    <w:multiLevelType w:val="hybridMultilevel"/>
    <w:tmpl w:val="357AD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2547D"/>
    <w:multiLevelType w:val="hybridMultilevel"/>
    <w:tmpl w:val="1326E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45EF5"/>
    <w:multiLevelType w:val="hybridMultilevel"/>
    <w:tmpl w:val="41363E30"/>
    <w:lvl w:ilvl="0" w:tplc="D73E18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DB79FC"/>
    <w:multiLevelType w:val="hybridMultilevel"/>
    <w:tmpl w:val="EB4C6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611B7"/>
    <w:multiLevelType w:val="hybridMultilevel"/>
    <w:tmpl w:val="3ECC6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5372B"/>
    <w:multiLevelType w:val="hybridMultilevel"/>
    <w:tmpl w:val="DECCF4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013BB7"/>
    <w:multiLevelType w:val="hybridMultilevel"/>
    <w:tmpl w:val="9B3CF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162BE0"/>
    <w:multiLevelType w:val="hybridMultilevel"/>
    <w:tmpl w:val="4BC4FD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EE0989"/>
    <w:multiLevelType w:val="hybridMultilevel"/>
    <w:tmpl w:val="9B3CF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3"/>
  </w:num>
  <w:num w:numId="9">
    <w:abstractNumId w:val="5"/>
  </w:num>
  <w:num w:numId="10">
    <w:abstractNumId w:val="2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2AB"/>
    <w:rsid w:val="001665D1"/>
    <w:rsid w:val="001935E4"/>
    <w:rsid w:val="001D0ED4"/>
    <w:rsid w:val="001F7808"/>
    <w:rsid w:val="00227551"/>
    <w:rsid w:val="002E7B42"/>
    <w:rsid w:val="00381584"/>
    <w:rsid w:val="00381CC4"/>
    <w:rsid w:val="003919DB"/>
    <w:rsid w:val="00392DFE"/>
    <w:rsid w:val="003D38B9"/>
    <w:rsid w:val="004429E6"/>
    <w:rsid w:val="004776BB"/>
    <w:rsid w:val="00482876"/>
    <w:rsid w:val="00484929"/>
    <w:rsid w:val="00523678"/>
    <w:rsid w:val="005B3ECC"/>
    <w:rsid w:val="005B4D1D"/>
    <w:rsid w:val="00641DA9"/>
    <w:rsid w:val="00663901"/>
    <w:rsid w:val="00665F35"/>
    <w:rsid w:val="006A5FE5"/>
    <w:rsid w:val="006E2925"/>
    <w:rsid w:val="00744C32"/>
    <w:rsid w:val="007E42F3"/>
    <w:rsid w:val="008A2138"/>
    <w:rsid w:val="009A1128"/>
    <w:rsid w:val="009E43B9"/>
    <w:rsid w:val="00A100EC"/>
    <w:rsid w:val="00AA0DD1"/>
    <w:rsid w:val="00B71814"/>
    <w:rsid w:val="00BA1390"/>
    <w:rsid w:val="00BF79BA"/>
    <w:rsid w:val="00C204AF"/>
    <w:rsid w:val="00C3372D"/>
    <w:rsid w:val="00C812AB"/>
    <w:rsid w:val="00CD48A2"/>
    <w:rsid w:val="00DA3200"/>
    <w:rsid w:val="00E033A0"/>
    <w:rsid w:val="00E709E2"/>
    <w:rsid w:val="00F04026"/>
    <w:rsid w:val="00F14976"/>
    <w:rsid w:val="00F41CEE"/>
    <w:rsid w:val="00FA6E6E"/>
    <w:rsid w:val="00FC39EF"/>
    <w:rsid w:val="00FD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0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4C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0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4C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z@ugnowytarg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kretarz@ugnowyta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z@ugnowytarg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2921</Words>
  <Characters>17527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Szewczyk</dc:creator>
  <cp:keywords/>
  <dc:description/>
  <cp:lastModifiedBy>Beata Szewczyk</cp:lastModifiedBy>
  <cp:revision>34</cp:revision>
  <dcterms:created xsi:type="dcterms:W3CDTF">2019-02-11T12:28:00Z</dcterms:created>
  <dcterms:modified xsi:type="dcterms:W3CDTF">2019-02-13T13:03:00Z</dcterms:modified>
</cp:coreProperties>
</file>